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8F" w:rsidRPr="00D75288" w:rsidRDefault="00B95D8F" w:rsidP="00D75288">
      <w:pPr>
        <w:rPr>
          <w:rFonts w:ascii="Times New Roman" w:hAnsi="Times New Roman" w:cs="Times New Roman"/>
          <w:sz w:val="24"/>
          <w:szCs w:val="24"/>
        </w:rPr>
      </w:pPr>
    </w:p>
    <w:p w:rsidR="00B95D8F" w:rsidRPr="00B512A3" w:rsidRDefault="00B95D8F" w:rsidP="00B51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A3">
        <w:rPr>
          <w:rFonts w:ascii="Times New Roman" w:hAnsi="Times New Roman" w:cs="Times New Roman"/>
          <w:b/>
          <w:sz w:val="24"/>
          <w:szCs w:val="24"/>
        </w:rPr>
        <w:t>Программа VII ежегодной Всероссийской конференции по вопросам семейного воспитания и родительского просвещения «Школа одарённых родителей»</w:t>
      </w:r>
    </w:p>
    <w:p w:rsidR="00B95D8F" w:rsidRPr="00B95D8F" w:rsidRDefault="00B95D8F" w:rsidP="006E04D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863AD3" w:rsidRDefault="00863AD3" w:rsidP="006E04DA">
      <w:pPr>
        <w:ind w:firstLine="425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F659B0" w:rsidRPr="00F659B0" w:rsidRDefault="00F659B0" w:rsidP="00F659B0">
      <w:pPr>
        <w:ind w:firstLine="425"/>
        <w:jc w:val="center"/>
        <w:rPr>
          <w:rFonts w:ascii="Arial Narrow" w:hAnsi="Arial Narrow"/>
          <w:b/>
          <w:sz w:val="24"/>
          <w:szCs w:val="24"/>
          <w:lang w:val="ru-RU"/>
        </w:rPr>
      </w:pPr>
      <w:r w:rsidRPr="00F659B0">
        <w:rPr>
          <w:rFonts w:ascii="Arial Narrow" w:hAnsi="Arial Narrow"/>
          <w:b/>
          <w:sz w:val="24"/>
          <w:szCs w:val="24"/>
          <w:lang w:val="ru-RU"/>
        </w:rPr>
        <w:t>27 октября 2022 года, четверг</w:t>
      </w:r>
    </w:p>
    <w:p w:rsidR="00F659B0" w:rsidRPr="00F659B0" w:rsidRDefault="00F659B0" w:rsidP="00F659B0">
      <w:pPr>
        <w:ind w:firstLine="425"/>
        <w:jc w:val="center"/>
        <w:rPr>
          <w:rFonts w:ascii="Arial Narrow" w:hAnsi="Arial Narrow"/>
          <w:sz w:val="24"/>
          <w:szCs w:val="24"/>
          <w:lang w:val="ru-RU"/>
        </w:rPr>
      </w:pPr>
    </w:p>
    <w:tbl>
      <w:tblPr>
        <w:tblStyle w:val="a5"/>
        <w:tblW w:w="91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7732"/>
      </w:tblGrid>
      <w:tr w:rsidR="008D66CF" w:rsidRPr="00DE2C87" w:rsidTr="008D66CF">
        <w:trPr>
          <w:trHeight w:val="736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6CF" w:rsidRDefault="008D66CF" w:rsidP="008D66CF">
            <w:pPr>
              <w:ind w:left="-283" w:firstLine="7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66CF">
              <w:rPr>
                <w:rFonts w:ascii="Arial Narrow" w:hAnsi="Arial Narrow"/>
                <w:b/>
                <w:sz w:val="24"/>
                <w:szCs w:val="24"/>
              </w:rPr>
              <w:t>10.00 - 10.30</w:t>
            </w:r>
          </w:p>
          <w:p w:rsidR="00F659B0" w:rsidRPr="00F659B0" w:rsidRDefault="00F659B0" w:rsidP="00F659B0">
            <w:pPr>
              <w:jc w:val="center"/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i/>
                <w:sz w:val="24"/>
                <w:szCs w:val="24"/>
              </w:rPr>
              <w:t>Ко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рпус</w:t>
            </w:r>
            <w:r w:rsidRPr="00DE2C87">
              <w:rPr>
                <w:rFonts w:ascii="Arial Narrow" w:hAnsi="Arial Narrow"/>
                <w:i/>
                <w:sz w:val="24"/>
                <w:szCs w:val="24"/>
              </w:rPr>
              <w:t xml:space="preserve"> «Бета», 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 xml:space="preserve">Объединённый </w:t>
            </w:r>
            <w:r w:rsidRPr="00DE2C87">
              <w:rPr>
                <w:rFonts w:ascii="Arial Narrow" w:hAnsi="Arial Narrow"/>
                <w:i/>
                <w:sz w:val="24"/>
                <w:szCs w:val="24"/>
              </w:rPr>
              <w:t>конференц-зал «Москва - 1»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 xml:space="preserve"> и «Москва – 2»</w:t>
            </w:r>
          </w:p>
          <w:p w:rsidR="00F659B0" w:rsidRDefault="00F659B0" w:rsidP="008D66CF">
            <w:pPr>
              <w:ind w:left="-283" w:firstLine="7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D66CF" w:rsidRPr="008D66CF" w:rsidRDefault="008D66CF" w:rsidP="008D66CF">
            <w:pPr>
              <w:ind w:left="-283" w:firstLine="7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66CF">
              <w:rPr>
                <w:rFonts w:ascii="Arial Narrow" w:hAnsi="Arial Narrow"/>
                <w:b/>
                <w:sz w:val="24"/>
                <w:szCs w:val="24"/>
              </w:rPr>
              <w:t>Пленарное заседание. Часть 1</w:t>
            </w:r>
          </w:p>
          <w:p w:rsidR="008D66CF" w:rsidRPr="00DE2C87" w:rsidRDefault="008D66CF" w:rsidP="008D66CF">
            <w:pPr>
              <w:ind w:left="-283" w:firstLine="7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E2C87" w:rsidRPr="00DE2C87" w:rsidTr="00DE2C87">
        <w:trPr>
          <w:trHeight w:val="1521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8D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10.00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="00D74E94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</w:rPr>
              <w:t>10.15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4482" w:rsidRDefault="000A73D5" w:rsidP="00EC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Родительству стоит учиться! Родительству стоит учить! О традициях, задачах и смыслах конференции «Школа одарённых родителей»</w:t>
            </w:r>
            <w:r w:rsidR="002900C7" w:rsidRPr="00DE2C87">
              <w:rPr>
                <w:rFonts w:ascii="Arial Narrow" w:hAnsi="Arial Narrow"/>
                <w:sz w:val="24"/>
                <w:szCs w:val="24"/>
              </w:rPr>
              <w:br/>
            </w:r>
          </w:p>
          <w:p w:rsidR="00EC4482" w:rsidRDefault="00EC4482" w:rsidP="00EC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Гусев Алексей Владимирович</w:t>
            </w:r>
          </w:p>
          <w:p w:rsidR="00863AD3" w:rsidRPr="00DE2C87" w:rsidRDefault="002900C7" w:rsidP="00EC4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Ответственный секретарь Координационного совета Национальной родительской ассоциации, член Коллегии Министерства просвещения Российской Федерации, кандидат исторических наук</w:t>
            </w:r>
          </w:p>
        </w:tc>
      </w:tr>
      <w:tr w:rsidR="00DE2C87" w:rsidRPr="00DE2C87" w:rsidTr="00DE2C8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8D6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10.15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10.30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4DA" w:rsidRPr="00DE2C87" w:rsidRDefault="006E04DA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Тренды современного родительства</w:t>
            </w:r>
            <w:r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br/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Шевченко Марианна Евгеньевна</w:t>
            </w:r>
            <w:r w:rsidRPr="00DE2C87">
              <w:rPr>
                <w:rFonts w:ascii="Arial Narrow" w:hAnsi="Arial Narrow"/>
                <w:sz w:val="24"/>
                <w:szCs w:val="24"/>
              </w:rPr>
              <w:br/>
              <w:t xml:space="preserve">директор по развитию Национальной родительской ассоциации, руководитель всероссийского консультационного центра </w:t>
            </w:r>
            <w:r w:rsidR="00DE2C87" w:rsidRPr="00DE2C87">
              <w:rPr>
                <w:rFonts w:ascii="Arial Narrow" w:hAnsi="Arial Narrow"/>
                <w:sz w:val="24"/>
                <w:szCs w:val="24"/>
                <w:lang w:val="ru-RU"/>
              </w:rPr>
              <w:t>«</w:t>
            </w:r>
            <w:r w:rsidRPr="00DE2C87">
              <w:rPr>
                <w:rFonts w:ascii="Arial Narrow" w:hAnsi="Arial Narrow"/>
                <w:sz w:val="24"/>
                <w:szCs w:val="24"/>
              </w:rPr>
              <w:t>Новая линия родительского роста</w:t>
            </w:r>
            <w:r w:rsidR="00DE2C87" w:rsidRPr="00DE2C87">
              <w:rPr>
                <w:rFonts w:ascii="Arial Narrow" w:hAnsi="Arial Narrow"/>
                <w:sz w:val="24"/>
                <w:szCs w:val="24"/>
                <w:lang w:val="ru-RU"/>
              </w:rPr>
              <w:t>»</w:t>
            </w:r>
          </w:p>
        </w:tc>
      </w:tr>
      <w:tr w:rsidR="00DE2C87" w:rsidRPr="00DE2C87">
        <w:trPr>
          <w:trHeight w:val="420"/>
        </w:trPr>
        <w:tc>
          <w:tcPr>
            <w:tcW w:w="9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9B0" w:rsidRDefault="002900C7" w:rsidP="006E04DA">
            <w:pPr>
              <w:ind w:left="14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10.30 - 12.30 </w:t>
            </w:r>
          </w:p>
          <w:p w:rsidR="00863AD3" w:rsidRPr="00DE2C87" w:rsidRDefault="00F659B0" w:rsidP="006E04DA">
            <w:pPr>
              <w:ind w:left="14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59B0">
              <w:rPr>
                <w:rFonts w:ascii="Arial Narrow" w:hAnsi="Arial Narrow"/>
                <w:i/>
                <w:sz w:val="24"/>
                <w:szCs w:val="24"/>
              </w:rPr>
              <w:t>корпус «Бета», конференц-зал «Москва - 1»</w:t>
            </w:r>
            <w:r w:rsidR="002900C7" w:rsidRPr="00DE2C87">
              <w:rPr>
                <w:rFonts w:ascii="Arial Narrow" w:hAnsi="Arial Narrow"/>
                <w:sz w:val="24"/>
                <w:szCs w:val="24"/>
              </w:rPr>
              <w:br/>
            </w:r>
            <w:r w:rsidR="002900C7" w:rsidRPr="008D66CF">
              <w:rPr>
                <w:rFonts w:ascii="Arial Narrow" w:hAnsi="Arial Narrow"/>
                <w:b/>
                <w:sz w:val="24"/>
                <w:szCs w:val="24"/>
              </w:rPr>
              <w:t>Тематическая секция</w:t>
            </w:r>
            <w:r w:rsidR="008D66CF" w:rsidRPr="008D66CF">
              <w:rPr>
                <w:rFonts w:ascii="Arial Narrow" w:hAnsi="Arial Narrow"/>
                <w:b/>
                <w:sz w:val="24"/>
                <w:szCs w:val="24"/>
                <w:lang w:val="ru-RU"/>
              </w:rPr>
              <w:t>:</w:t>
            </w:r>
            <w:r w:rsidR="002900C7" w:rsidRPr="008D66CF">
              <w:rPr>
                <w:rFonts w:ascii="Arial Narrow" w:hAnsi="Arial Narrow"/>
                <w:b/>
                <w:sz w:val="24"/>
                <w:szCs w:val="24"/>
              </w:rPr>
              <w:t xml:space="preserve"> “</w:t>
            </w:r>
            <w:r w:rsidR="002900C7" w:rsidRPr="00DE2C87">
              <w:rPr>
                <w:rFonts w:ascii="Arial Narrow" w:hAnsi="Arial Narrow"/>
                <w:b/>
                <w:sz w:val="24"/>
                <w:szCs w:val="24"/>
              </w:rPr>
              <w:t xml:space="preserve">Всё в жизни начинается с родителя” 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DE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10.30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10.42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Успешная мама. Как совместить семью, карьеру и при этом успевать жить?</w:t>
            </w:r>
          </w:p>
          <w:p w:rsidR="002900C7" w:rsidRPr="00DE2C87" w:rsidRDefault="002900C7" w:rsidP="006E04DA">
            <w:pPr>
              <w:shd w:val="clear" w:color="auto" w:fill="FFFFFF"/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  <w:p w:rsidR="00863AD3" w:rsidRPr="00DE2C87" w:rsidRDefault="002900C7" w:rsidP="006E04DA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Малахова Вера Владимировна</w:t>
            </w:r>
          </w:p>
          <w:p w:rsidR="00863AD3" w:rsidRPr="00DE2C87" w:rsidRDefault="002900C7" w:rsidP="006E04DA">
            <w:pPr>
              <w:shd w:val="clear" w:color="auto" w:fill="FFFFFF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эксперт по отношениям и реализации по-женски. Психолог, женский тренер, коуч, наставник для подростков, победитель Премии «Главные женщины РФ» 2021 в номинации «Психология»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10.42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10.54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Воспитательные беседы, которые не приводят к результату.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Юрьева Екатерина Сергеевна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врач - педиатр, блогер 1 млн. </w:t>
            </w:r>
            <w:r w:rsidR="000A73D5" w:rsidRPr="00DE2C87">
              <w:rPr>
                <w:rFonts w:ascii="Arial Narrow" w:hAnsi="Arial Narrow"/>
                <w:sz w:val="24"/>
                <w:szCs w:val="24"/>
              </w:rPr>
              <w:t>П</w:t>
            </w:r>
            <w:r w:rsidRPr="00DE2C87">
              <w:rPr>
                <w:rFonts w:ascii="Arial Narrow" w:hAnsi="Arial Narrow"/>
                <w:sz w:val="24"/>
                <w:szCs w:val="24"/>
              </w:rPr>
              <w:t>одписчиков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10.54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11.06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Элегантное материнство: все начинается с тебя</w:t>
            </w:r>
            <w:r w:rsidR="00D74E94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(Итоги межрегиональной </w:t>
            </w:r>
            <w:r w:rsidR="00D74E94">
              <w:rPr>
                <w:rFonts w:ascii="Arial Narrow" w:hAnsi="Arial Narrow"/>
                <w:b/>
                <w:sz w:val="24"/>
                <w:szCs w:val="24"/>
                <w:lang w:val="ru-RU"/>
              </w:rPr>
              <w:lastRenderedPageBreak/>
              <w:t>конференции в ПФО)</w:t>
            </w:r>
            <w:r w:rsidRPr="00DE2C8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900C7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:rsidR="00863AD3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Ханова Диляра Даутовна</w:t>
            </w:r>
          </w:p>
          <w:p w:rsidR="00863AD3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эксперт по этикету и женственности, общественный деятель, представитель Черемшанского района в Республиканском Совете родителей при Министерстве образования и науки Республики Татарстан, руководитель Духовно-просветительского центра создания семьи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>11.06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11.18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Я и мои дети.</w:t>
            </w:r>
          </w:p>
          <w:p w:rsidR="002900C7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:rsidR="00863AD3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Кошмарина Марина Андреевна</w:t>
            </w:r>
          </w:p>
          <w:p w:rsidR="00863AD3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коуч ICF, клинический психолог МПСУ, психосоматический терапевт GNM, терапевт системно-родового подхода, мак-мастер и игротерапевт, ментор, супервизор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11.18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11.30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Семья - школа человеческих отношений</w:t>
            </w:r>
            <w:r w:rsidR="00D74E94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(Итоги Межрегиональной конференции в ЮФО)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2900C7" w:rsidRPr="00DE2C87" w:rsidRDefault="002900C7" w:rsidP="006E04DA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  <w:p w:rsidR="00863AD3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Евдокимова Елена Сергеевна</w:t>
            </w:r>
          </w:p>
          <w:p w:rsidR="00863AD3" w:rsidRPr="00DE2C87" w:rsidRDefault="002900C7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к</w:t>
            </w:r>
            <w:r w:rsidR="00D74E94">
              <w:rPr>
                <w:rFonts w:ascii="Arial Narrow" w:hAnsi="Arial Narrow"/>
                <w:sz w:val="24"/>
                <w:szCs w:val="24"/>
                <w:lang w:val="ru-RU"/>
              </w:rPr>
              <w:t>андидат</w:t>
            </w:r>
            <w:r w:rsidR="00D74E94">
              <w:rPr>
                <w:rFonts w:ascii="Arial Narrow" w:hAnsi="Arial Narrow"/>
                <w:sz w:val="24"/>
                <w:szCs w:val="24"/>
              </w:rPr>
              <w:t>.педа</w:t>
            </w:r>
            <w:r w:rsidR="00D74E94">
              <w:rPr>
                <w:rFonts w:ascii="Arial Narrow" w:hAnsi="Arial Narrow"/>
                <w:sz w:val="24"/>
                <w:szCs w:val="24"/>
                <w:lang w:val="ru-RU"/>
              </w:rPr>
              <w:t xml:space="preserve">гогических </w:t>
            </w:r>
            <w:r w:rsidR="00D74E94">
              <w:rPr>
                <w:rFonts w:ascii="Arial Narrow" w:hAnsi="Arial Narrow"/>
                <w:sz w:val="24"/>
                <w:szCs w:val="24"/>
              </w:rPr>
              <w:t>наук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, 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доцент, руководитель научно-исследовательского центра образования родителей Волгоградского научно-образовательного центра Российской академии образования </w:t>
            </w:r>
            <w:r w:rsidRPr="00DE2C87">
              <w:rPr>
                <w:rFonts w:ascii="Arial Narrow" w:hAnsi="Arial Narrow"/>
                <w:sz w:val="24"/>
                <w:szCs w:val="24"/>
                <w:highlight w:val="white"/>
              </w:rPr>
              <w:t>Федерального государственного бюджетного образовательного учреждения высшего профессионального образования «Волгоградский государственный социально-педагогический университет»,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руководитель Межрегиональной службы консультирования родителей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11.30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11.42</w:t>
            </w:r>
          </w:p>
        </w:tc>
        <w:tc>
          <w:tcPr>
            <w:tcW w:w="7732" w:type="dxa"/>
            <w:shd w:val="clear" w:color="auto" w:fill="auto"/>
          </w:tcPr>
          <w:p w:rsidR="00863AD3" w:rsidRPr="00DE2C87" w:rsidRDefault="002900C7" w:rsidP="006E04DA">
            <w:pPr>
              <w:ind w:left="-283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М</w:t>
            </w:r>
            <w:r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Мама, выбрось весы!</w:t>
            </w:r>
            <w:r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 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Как через принятие себя принять свою внешность?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br/>
              <w:t xml:space="preserve">   </w:t>
            </w:r>
          </w:p>
          <w:p w:rsidR="00863AD3" w:rsidRPr="00DE2C87" w:rsidRDefault="002900C7" w:rsidP="006E04DA">
            <w:pPr>
              <w:ind w:left="-283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Pr="00DE2C87">
              <w:rPr>
                <w:rFonts w:ascii="Arial Narrow" w:hAnsi="Arial Narrow"/>
                <w:sz w:val="24"/>
                <w:szCs w:val="24"/>
              </w:rPr>
              <w:t>Ланшакова Лариса Владимировна</w:t>
            </w:r>
          </w:p>
          <w:p w:rsidR="00863AD3" w:rsidRPr="00DE2C87" w:rsidRDefault="002900C7" w:rsidP="006E04DA">
            <w:pPr>
              <w:ind w:left="-283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    телесно-ориентированный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психолог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11.42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11.54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6E04DA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Десять</w:t>
            </w:r>
            <w:r w:rsidR="002900C7" w:rsidRPr="00DE2C87">
              <w:rPr>
                <w:rFonts w:ascii="Arial Narrow" w:hAnsi="Arial Narrow"/>
                <w:b/>
                <w:sz w:val="24"/>
                <w:szCs w:val="24"/>
              </w:rPr>
              <w:t xml:space="preserve"> эффективных техник  управления временем: выделяем главное для себя и ребёнка.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br/>
              <w:t xml:space="preserve">Николаева Ульяна Александровна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преподаватель </w:t>
            </w:r>
            <w:r w:rsidRPr="00DE2C87">
              <w:rPr>
                <w:rFonts w:ascii="Arial Narrow" w:hAnsi="Arial Narrow"/>
                <w:sz w:val="24"/>
                <w:szCs w:val="24"/>
                <w:highlight w:val="white"/>
              </w:rPr>
              <w:t>Нижегородского государственного лингвистического университета им. Н.А. Добролюбова</w:t>
            </w:r>
            <w:r w:rsidRPr="00DE2C87">
              <w:rPr>
                <w:rFonts w:ascii="Arial Narrow" w:hAnsi="Arial Narrow"/>
                <w:sz w:val="24"/>
                <w:szCs w:val="24"/>
              </w:rPr>
              <w:t>,  бизнес тренер,  коуч, предприниматель, автор образовательных методик и мама детей-билингвов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11.54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12.06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Общее и различие в воспитании девочек и мальчиков.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Пентя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Марина Владимировна </w:t>
            </w:r>
          </w:p>
          <w:p w:rsidR="00863AD3" w:rsidRPr="00DE2C87" w:rsidRDefault="002900C7" w:rsidP="006E04DA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бизнес-коуч, консультант по отношениям с собой и миром</w:t>
            </w:r>
          </w:p>
          <w:p w:rsidR="00863AD3" w:rsidRPr="00DE2C87" w:rsidRDefault="002900C7" w:rsidP="006E04DA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к.э.н, МВА, сертифицированный коуч и NLP-мастер, энергопрактик, мастер </w:t>
            </w:r>
            <w:r w:rsidR="000A73D5" w:rsidRPr="00DE2C87">
              <w:rPr>
                <w:rFonts w:ascii="Arial Narrow" w:hAnsi="Arial Narrow"/>
                <w:sz w:val="24"/>
                <w:szCs w:val="24"/>
              </w:rPr>
              <w:t>–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>игропрактик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>12.06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12.18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ПАПА! Каким я хочу его видеть. Лайфхаки мудрой жены глазами Включенного мужа.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Шайдуллин Роман Абузарович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предприниматель, представитель родительской общественности от Республики Татарстан по Альметьевскому муниципальному району</w:t>
            </w:r>
          </w:p>
        </w:tc>
      </w:tr>
      <w:tr w:rsidR="00DE2C87" w:rsidRPr="00DE2C87" w:rsidTr="002900C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62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12.18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- 12.30</w:t>
            </w:r>
          </w:p>
        </w:tc>
        <w:tc>
          <w:tcPr>
            <w:tcW w:w="7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ind w:left="-283" w:right="-462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  <w:u w:val="single"/>
              </w:rPr>
              <w:t xml:space="preserve">.  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Азбука счастливой семьи в школах и детских садах.</w:t>
            </w:r>
          </w:p>
          <w:p w:rsidR="00863AD3" w:rsidRPr="00DE2C87" w:rsidRDefault="00863AD3" w:rsidP="006E04DA">
            <w:pPr>
              <w:ind w:right="-50"/>
              <w:rPr>
                <w:rFonts w:ascii="Arial Narrow" w:hAnsi="Arial Narrow"/>
                <w:sz w:val="24"/>
                <w:szCs w:val="24"/>
              </w:rPr>
            </w:pPr>
          </w:p>
          <w:p w:rsidR="00863AD3" w:rsidRPr="00DE2C87" w:rsidRDefault="002900C7" w:rsidP="006E04DA">
            <w:pPr>
              <w:ind w:right="-5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Машкова Диана Владимировна                              </w:t>
            </w:r>
            <w:r w:rsidR="006E04DA" w:rsidRPr="00DE2C87">
              <w:rPr>
                <w:rFonts w:ascii="Arial Narrow" w:hAnsi="Arial Narrow"/>
                <w:sz w:val="24"/>
                <w:szCs w:val="24"/>
              </w:rPr>
              <w:t xml:space="preserve">                              </w:t>
            </w:r>
            <w:r w:rsidR="006E04DA" w:rsidRPr="00DE2C87">
              <w:rPr>
                <w:rFonts w:ascii="Arial Narrow" w:hAnsi="Arial Narrow"/>
                <w:sz w:val="24"/>
                <w:szCs w:val="24"/>
              </w:rPr>
              <w:br/>
            </w:r>
            <w:r w:rsidRPr="00DE2C87">
              <w:rPr>
                <w:rFonts w:ascii="Arial Narrow" w:hAnsi="Arial Narrow"/>
                <w:sz w:val="24"/>
                <w:szCs w:val="24"/>
              </w:rPr>
              <w:t>к.ф.н., писатель, педагог, основатель АНО «Азбука семьи», специалист ФГБНУ «</w:t>
            </w:r>
            <w:r w:rsidRPr="00DE2C87">
              <w:rPr>
                <w:rFonts w:ascii="Arial Narrow" w:hAnsi="Arial Narrow"/>
                <w:sz w:val="24"/>
                <w:szCs w:val="24"/>
                <w:highlight w:val="white"/>
              </w:rPr>
              <w:t>Института изучения детства, семьи и воспитания Российской академии образования.</w:t>
            </w:r>
            <w:r w:rsidRPr="00DE2C87">
              <w:rPr>
                <w:rFonts w:ascii="Arial Narrow" w:hAnsi="Arial Narrow"/>
                <w:sz w:val="24"/>
                <w:szCs w:val="24"/>
              </w:rPr>
              <w:t>», член Экспертного совета Комитета по вопросам семьи, женщин и детей Государственной думы РФ, член рабочей группы при Координационном совете при Правительстве РФ по проведению в Российской Федерации Десятилетия детства</w:t>
            </w:r>
          </w:p>
        </w:tc>
      </w:tr>
    </w:tbl>
    <w:p w:rsidR="00863AD3" w:rsidRPr="00DE2C87" w:rsidRDefault="00863AD3" w:rsidP="006E04DA">
      <w:pPr>
        <w:rPr>
          <w:rFonts w:ascii="Arial Narrow" w:hAnsi="Arial Narrow"/>
          <w:sz w:val="24"/>
          <w:szCs w:val="24"/>
        </w:rPr>
      </w:pPr>
    </w:p>
    <w:p w:rsidR="00EC4482" w:rsidRDefault="00EC4482" w:rsidP="006E04DA">
      <w:pPr>
        <w:ind w:left="-283"/>
        <w:jc w:val="center"/>
        <w:rPr>
          <w:rFonts w:ascii="Arial Narrow" w:hAnsi="Arial Narrow"/>
          <w:sz w:val="24"/>
          <w:szCs w:val="24"/>
        </w:rPr>
      </w:pPr>
    </w:p>
    <w:p w:rsidR="00EC4482" w:rsidRDefault="00EC4482" w:rsidP="006E04DA">
      <w:pPr>
        <w:ind w:left="-283"/>
        <w:jc w:val="center"/>
        <w:rPr>
          <w:rFonts w:ascii="Arial Narrow" w:hAnsi="Arial Narrow"/>
          <w:sz w:val="24"/>
          <w:szCs w:val="24"/>
        </w:rPr>
      </w:pPr>
    </w:p>
    <w:p w:rsidR="00863AD3" w:rsidRPr="00DE2C87" w:rsidRDefault="002900C7" w:rsidP="006E04DA">
      <w:pPr>
        <w:ind w:left="-283"/>
        <w:jc w:val="center"/>
        <w:rPr>
          <w:rFonts w:ascii="Arial Narrow" w:hAnsi="Arial Narrow"/>
          <w:sz w:val="24"/>
          <w:szCs w:val="24"/>
        </w:rPr>
      </w:pPr>
      <w:r w:rsidRPr="00DE2C87">
        <w:rPr>
          <w:rFonts w:ascii="Arial Narrow" w:hAnsi="Arial Narrow"/>
          <w:sz w:val="24"/>
          <w:szCs w:val="24"/>
        </w:rPr>
        <w:t>12.30</w:t>
      </w:r>
      <w:r w:rsidR="005B2205">
        <w:rPr>
          <w:rFonts w:ascii="Arial Narrow" w:hAnsi="Arial Narrow"/>
          <w:sz w:val="24"/>
          <w:szCs w:val="24"/>
          <w:lang w:val="ru-RU"/>
        </w:rPr>
        <w:t xml:space="preserve"> </w:t>
      </w:r>
      <w:r w:rsidRPr="00DE2C87">
        <w:rPr>
          <w:rFonts w:ascii="Arial Narrow" w:hAnsi="Arial Narrow"/>
          <w:sz w:val="24"/>
          <w:szCs w:val="24"/>
        </w:rPr>
        <w:t xml:space="preserve">-13.00  кофе - брейк </w:t>
      </w:r>
    </w:p>
    <w:tbl>
      <w:tblPr>
        <w:tblStyle w:val="a6"/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7902"/>
      </w:tblGrid>
      <w:tr w:rsidR="00DE2C87" w:rsidRPr="00DE2C87" w:rsidTr="00D74E94">
        <w:trPr>
          <w:trHeight w:val="420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C87" w:rsidRDefault="002900C7" w:rsidP="006E04DA">
            <w:pPr>
              <w:ind w:left="-283" w:firstLine="56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br w:type="page"/>
            </w:r>
            <w:r w:rsidRPr="00F659B0">
              <w:rPr>
                <w:rFonts w:ascii="Arial Narrow" w:hAnsi="Arial Narrow"/>
                <w:sz w:val="24"/>
                <w:szCs w:val="24"/>
              </w:rPr>
              <w:t xml:space="preserve">13.00 - 15.00 </w:t>
            </w:r>
          </w:p>
          <w:p w:rsidR="00F659B0" w:rsidRPr="00F659B0" w:rsidRDefault="00F659B0" w:rsidP="006E04DA">
            <w:pPr>
              <w:ind w:left="-283" w:firstLine="566"/>
              <w:jc w:val="center"/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 w:rsidRPr="00F659B0">
              <w:rPr>
                <w:rFonts w:ascii="Arial Narrow" w:hAnsi="Arial Narrow"/>
                <w:i/>
                <w:sz w:val="24"/>
                <w:szCs w:val="24"/>
                <w:lang w:val="ru-RU"/>
              </w:rPr>
              <w:t>корпус «Бета», конференц-зал «Москва - 2»</w:t>
            </w:r>
          </w:p>
          <w:p w:rsidR="00863AD3" w:rsidRPr="00DE2C87" w:rsidRDefault="002900C7" w:rsidP="00DE2C87">
            <w:pPr>
              <w:ind w:left="-283" w:firstLine="56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Тематическая секция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«</w:t>
            </w:r>
            <w:r w:rsid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Родители и школа: развиваем ребенка вместе</w:t>
            </w:r>
            <w:r w:rsidRPr="00DE2C87">
              <w:rPr>
                <w:rFonts w:ascii="Arial Narrow" w:eastAsia="Roboto" w:hAnsi="Arial Narrow" w:cs="Roboto"/>
                <w:b/>
                <w:sz w:val="24"/>
                <w:szCs w:val="24"/>
                <w:highlight w:val="white"/>
              </w:rPr>
              <w:t>»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13.00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13.12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Кружки для ребенка: что делать, чтобы  усилить  природный талант, а не отбить желание учиться?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Шпилевич Мария Владимировна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педагог-профориентолог, автор курсов для родителей по образовательному маршруту и самостоятельности в учёбе,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спикер профориентационного форума в Сколково (фонд «Будущее возможностей»), обладатель почётного знака «Родительская слава земли Владимирской», мама 6 детей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13.12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13.24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Золотые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правила выбора полезных онлайн занятий.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Евланова Елена Вадимовна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методист, методолог-онла</w:t>
            </w:r>
            <w:r w:rsidR="000A73D5" w:rsidRPr="00DE2C87">
              <w:rPr>
                <w:rFonts w:ascii="Arial Narrow" w:hAnsi="Arial Narrow"/>
                <w:sz w:val="24"/>
                <w:szCs w:val="24"/>
              </w:rPr>
              <w:t>йн, образовательный консультант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13.24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13.36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Как сдать экзамены и не сойти с ума?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 xml:space="preserve">Корнюшина Юлия Васильевна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учитель, репетитор по русскому языку, </w:t>
            </w:r>
            <w:r w:rsidR="000A73D5" w:rsidRPr="00DE2C87">
              <w:rPr>
                <w:rFonts w:ascii="Arial Narrow" w:hAnsi="Arial Narrow"/>
                <w:sz w:val="24"/>
                <w:szCs w:val="24"/>
              </w:rPr>
              <w:t>руководитель онлайн школы “Шаг”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>13.36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13.48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Все начинается с семьи: создаем дома среду уникальных возможностей для своего ребёнка.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Кротова Татьяна Викторовна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кандидат педагогических наук, доцент кафедры дошкольной педагогики 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ф</w:t>
            </w:r>
            <w:r w:rsidRPr="00DE2C87">
              <w:rPr>
                <w:rFonts w:ascii="Arial Narrow" w:hAnsi="Arial Narrow"/>
                <w:sz w:val="24"/>
                <w:szCs w:val="24"/>
              </w:rPr>
              <w:t>акультета дошкольной педагогики и психологии Московского педагогического государственного университета,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ведущий научный сотрудник Лаборатории дошкольного образования Института возрастной физиологии РАО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2900C7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13.48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14.00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Влюбиться в чтение!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Советы «п</w:t>
            </w:r>
            <w:r w:rsidR="000A73D5" w:rsidRPr="00DE2C87">
              <w:rPr>
                <w:rFonts w:ascii="Arial Narrow" w:hAnsi="Arial Narrow"/>
                <w:b/>
                <w:sz w:val="24"/>
                <w:szCs w:val="24"/>
              </w:rPr>
              <w:t>о-любви» для детей их родителей</w:t>
            </w:r>
            <w:r w:rsidR="000A73D5"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Цебро Ольга Васильевна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педагог, автор программы ДОшкола (Обучение чтению и математике через познание мира)  и основатель сети детских центров Раннего развития.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14.00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14.12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Бизнесмен с пелёнок.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Формируем в детях предпринимательское мышление.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Кузьмина Юлия Викторовна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международный педагог образовательных программ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14.12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14.24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Майнд-фитнес как способ улучшения взаимодействия детей и взрослых.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Усанова Светлана Ивановна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майнд-фитнес тренер, амбассадор майнд-фитнеса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14.24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14.36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Воспитание поведением. Что делать, чтобы ребенок выполнял твои поручения и </w:t>
            </w:r>
            <w:r w:rsidR="000A73D5" w:rsidRPr="00DE2C87">
              <w:rPr>
                <w:rFonts w:ascii="Arial Narrow" w:hAnsi="Arial Narrow"/>
                <w:b/>
                <w:sz w:val="24"/>
                <w:szCs w:val="24"/>
              </w:rPr>
              <w:t>перестал тебе врать</w:t>
            </w:r>
            <w:r w:rsidR="000A73D5"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?</w:t>
            </w:r>
          </w:p>
          <w:p w:rsidR="00863AD3" w:rsidRPr="00DE2C87" w:rsidRDefault="00863AD3" w:rsidP="006E04DA">
            <w:pPr>
              <w:ind w:left="283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  <w:p w:rsidR="00863AD3" w:rsidRPr="00DE2C87" w:rsidRDefault="002900C7" w:rsidP="006E04DA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Пиджакова Вероника Валерьевна </w:t>
            </w:r>
          </w:p>
          <w:p w:rsidR="00863AD3" w:rsidRPr="00DE2C87" w:rsidRDefault="002900C7" w:rsidP="006E04DA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директор Всероссийского форума «ПЕДАГОГИ РОССИИ», многодетная мама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14.36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14.48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Практикум «Три кита счастливого обучения».</w:t>
            </w:r>
          </w:p>
          <w:p w:rsidR="00863AD3" w:rsidRPr="00DE2C87" w:rsidRDefault="00863AD3" w:rsidP="006E04DA">
            <w:pPr>
              <w:ind w:left="283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Ануфриева Антонина Сергеевна </w:t>
            </w:r>
          </w:p>
          <w:p w:rsidR="00863AD3" w:rsidRPr="00DE2C87" w:rsidRDefault="002900C7" w:rsidP="006E04DA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основатель академии “АстроСевер”</w:t>
            </w:r>
          </w:p>
        </w:tc>
      </w:tr>
      <w:tr w:rsidR="00DE2C87" w:rsidRPr="00DE2C87" w:rsidTr="00D74E94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14.48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15.00</w:t>
            </w:r>
          </w:p>
        </w:tc>
        <w:tc>
          <w:tcPr>
            <w:tcW w:w="7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Игры в которые играют дети.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Как и во что игр</w:t>
            </w:r>
            <w:r w:rsidR="000A73D5" w:rsidRPr="00DE2C87">
              <w:rPr>
                <w:rFonts w:ascii="Arial Narrow" w:hAnsi="Arial Narrow"/>
                <w:b/>
                <w:sz w:val="24"/>
                <w:szCs w:val="24"/>
              </w:rPr>
              <w:t>ать, чтобы без ссор и с пользой</w:t>
            </w:r>
            <w:r w:rsidR="000A73D5"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?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>Липатникова Марина Сергеевна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педа</w:t>
            </w:r>
            <w:r w:rsidR="006E04DA" w:rsidRPr="00DE2C87">
              <w:rPr>
                <w:rFonts w:ascii="Arial Narrow" w:hAnsi="Arial Narrow"/>
                <w:sz w:val="24"/>
                <w:szCs w:val="24"/>
                <w:lang w:val="ru-RU"/>
              </w:rPr>
              <w:t>г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ог, директор ЧУДО "Городской центр дополнительного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образования "Брайт”, финалист конкурса «Лидеры России»</w:t>
            </w:r>
          </w:p>
        </w:tc>
      </w:tr>
    </w:tbl>
    <w:p w:rsidR="00863AD3" w:rsidRPr="00DE2C87" w:rsidRDefault="00863AD3" w:rsidP="006E04DA">
      <w:pPr>
        <w:ind w:left="-283"/>
        <w:rPr>
          <w:rFonts w:ascii="Arial Narrow" w:hAnsi="Arial Narrow"/>
          <w:sz w:val="24"/>
          <w:szCs w:val="24"/>
        </w:rPr>
      </w:pPr>
    </w:p>
    <w:p w:rsidR="00863AD3" w:rsidRPr="00DE2C87" w:rsidRDefault="002900C7" w:rsidP="006E04DA">
      <w:pPr>
        <w:ind w:left="-283"/>
        <w:jc w:val="center"/>
        <w:rPr>
          <w:rFonts w:ascii="Arial Narrow" w:hAnsi="Arial Narrow"/>
          <w:sz w:val="24"/>
          <w:szCs w:val="24"/>
        </w:rPr>
      </w:pPr>
      <w:r w:rsidRPr="00DE2C87">
        <w:rPr>
          <w:rFonts w:ascii="Arial Narrow" w:hAnsi="Arial Narrow"/>
          <w:sz w:val="24"/>
          <w:szCs w:val="24"/>
        </w:rPr>
        <w:t xml:space="preserve">15.00 - 16.00 обед </w:t>
      </w:r>
    </w:p>
    <w:p w:rsidR="00863AD3" w:rsidRPr="00DE2C87" w:rsidRDefault="00863AD3" w:rsidP="006E04DA">
      <w:pPr>
        <w:ind w:left="-283"/>
        <w:rPr>
          <w:rFonts w:ascii="Arial Narrow" w:hAnsi="Arial Narrow"/>
          <w:sz w:val="24"/>
          <w:szCs w:val="24"/>
        </w:rPr>
      </w:pPr>
    </w:p>
    <w:tbl>
      <w:tblPr>
        <w:tblStyle w:val="a7"/>
        <w:tblW w:w="9270" w:type="dxa"/>
        <w:tblInd w:w="-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7830"/>
      </w:tblGrid>
      <w:tr w:rsidR="00DE2C87" w:rsidRPr="00DE2C87" w:rsidTr="00DE2C87">
        <w:trPr>
          <w:trHeight w:val="694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C87" w:rsidRDefault="002900C7" w:rsidP="006E04DA">
            <w:pPr>
              <w:ind w:left="-283" w:firstLine="56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59B0">
              <w:rPr>
                <w:rFonts w:ascii="Arial Narrow" w:hAnsi="Arial Narrow"/>
                <w:sz w:val="24"/>
                <w:szCs w:val="24"/>
              </w:rPr>
              <w:t xml:space="preserve">16.00 - 18.00 </w:t>
            </w:r>
          </w:p>
          <w:p w:rsidR="00F659B0" w:rsidRPr="00F659B0" w:rsidRDefault="00F659B0" w:rsidP="006E04DA">
            <w:pPr>
              <w:ind w:left="-283" w:firstLine="566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i/>
                <w:sz w:val="24"/>
                <w:szCs w:val="24"/>
              </w:rPr>
              <w:t>ко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рпус</w:t>
            </w:r>
            <w:r w:rsidRPr="00DE2C87">
              <w:rPr>
                <w:rFonts w:ascii="Arial Narrow" w:hAnsi="Arial Narrow"/>
                <w:i/>
                <w:sz w:val="24"/>
                <w:szCs w:val="24"/>
              </w:rPr>
              <w:t xml:space="preserve"> «Бета», конференц-зал «Москва - 1»</w:t>
            </w:r>
          </w:p>
          <w:p w:rsidR="00863AD3" w:rsidRPr="00DE2C87" w:rsidRDefault="002900C7" w:rsidP="00DE2C87">
            <w:pPr>
              <w:ind w:left="-283" w:firstLine="56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Тематическая секция «</w:t>
            </w:r>
            <w:r w:rsid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Здоровые дети здоровых родителей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16.00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16.12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Телесная осознанность как педагогический инструмент.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Рудковская Виктория Сергеевна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психолог, коуч, ментор телесных практик, наставник педагогов и тренеров, 3-х кратная Чемпионка России, Чемпионка России, вице - Чемпионка Мира по 10 танцам среди профессионалов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16.12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16.24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Пять привычек для ваших детей, ведущих к здоровью без таблеток</w:t>
            </w:r>
            <w:r w:rsidR="0032452B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(Итоги межрегиональной конференции СЗФО)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Гусева Елена Геннадьевна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физиолог, доктор остеопатии, преподаватель остеопатии международного уровня, член регистра остеопатов России, клинический психолог, нутрициолог, коуч, инструктор кундалини йоги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16.24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16.36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Как разговорить молчуна? 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Бунина Виктория Станиславовна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логопед нейрореабилитолог, автор книг, методических работ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16.36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16.48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К</w:t>
            </w:r>
            <w:r w:rsid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ак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  развить слуховое восприятие у детей</w:t>
            </w:r>
            <w:r w:rsidR="000A73D5" w:rsidRPr="00DE2C87">
              <w:rPr>
                <w:rFonts w:ascii="Arial Narrow" w:hAnsi="Arial Narrow"/>
                <w:b/>
                <w:sz w:val="24"/>
                <w:szCs w:val="24"/>
              </w:rPr>
              <w:t xml:space="preserve"> для формирования успешной речи</w:t>
            </w:r>
            <w:r w:rsidR="000A73D5"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?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Андреева Катерина Львовна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дефектолог высшей квалификационной категории, логопед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16.48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17.00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Три простые привычки для здоровья детей.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Сливина Наталья Владимировна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врач педиатр, преподаватель онлайн школы для родителей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17.00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17.12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Не упустить момент. Золотые правила, как вовремя диагностировать и профилактировать речевые нарушения.</w:t>
            </w:r>
          </w:p>
          <w:p w:rsidR="00863AD3" w:rsidRPr="00DE2C87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Зарецкая Анна Романовна</w:t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учитель-логопед высшей категории, эксперт в области ранней помощи детям, автор курсов по запуску речи, книг, многократная победительница конкурсов профессионального мастерства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>17.12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17.24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8D1880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Арт</w:t>
            </w:r>
            <w:r w:rsidR="002900C7" w:rsidRPr="00DE2C87">
              <w:rPr>
                <w:rFonts w:ascii="Arial Narrow" w:hAnsi="Arial Narrow"/>
                <w:b/>
                <w:sz w:val="24"/>
                <w:szCs w:val="24"/>
              </w:rPr>
              <w:t xml:space="preserve">-терапевтический практикум «Музыка «движения». 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Робилко Юлия Андреевна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практикующий логопед, музыкальный терапевт, детский композитор, педагог по работе с детьми с РАС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17.24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17.36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Почему дети болеют за нас?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Савастьянова Евгения Станиславовна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практикующий специалист по психосоматике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17.36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17.48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32452B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Формирование личных границ как гарантия сексуальной безопасности детей и подростков.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Богомолова Ольга Александровна </w:t>
            </w: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консультант по вопросам полового воспитания и сексуальной безопасности детей и подростков, психолог-сексолог</w:t>
            </w:r>
          </w:p>
        </w:tc>
      </w:tr>
      <w:tr w:rsidR="00DE2C87" w:rsidRPr="00DE2C8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17.48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18.00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Десять самых эффективных упражнений для формирования и укрепления здоровья дошкольника и школьника</w:t>
            </w:r>
            <w:r w:rsidR="0032452B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(Итоги межрегиональной конференции УрФО)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Кадочникова Юлия Васильевна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инструктор по физической культуре, тренер по АФК с детьми ОВЗ, спортивный судья Всероссийского физкультурно-спортивного комплекса ГТО</w:t>
            </w:r>
          </w:p>
        </w:tc>
      </w:tr>
    </w:tbl>
    <w:p w:rsidR="00B12C2F" w:rsidRPr="006E04DA" w:rsidRDefault="00B12C2F" w:rsidP="00B12C2F">
      <w:pPr>
        <w:ind w:left="-283"/>
        <w:jc w:val="center"/>
        <w:rPr>
          <w:rFonts w:ascii="Arial Narrow" w:hAnsi="Arial Narrow"/>
          <w:sz w:val="24"/>
          <w:szCs w:val="24"/>
        </w:rPr>
      </w:pPr>
      <w:r w:rsidRPr="006E04DA">
        <w:rPr>
          <w:rFonts w:ascii="Arial Narrow" w:hAnsi="Arial Narrow"/>
          <w:sz w:val="24"/>
          <w:szCs w:val="24"/>
        </w:rPr>
        <w:t xml:space="preserve">18.00 - 18.30 кофе - брейк </w:t>
      </w:r>
    </w:p>
    <w:p w:rsidR="00B12C2F" w:rsidRPr="006E04DA" w:rsidRDefault="00B12C2F" w:rsidP="00B12C2F">
      <w:pPr>
        <w:ind w:left="-283"/>
        <w:rPr>
          <w:rFonts w:ascii="Arial Narrow" w:hAnsi="Arial Narrow"/>
          <w:sz w:val="24"/>
          <w:szCs w:val="24"/>
        </w:rPr>
      </w:pPr>
    </w:p>
    <w:tbl>
      <w:tblPr>
        <w:tblStyle w:val="a8"/>
        <w:tblW w:w="9270" w:type="dxa"/>
        <w:tblInd w:w="-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710"/>
      </w:tblGrid>
      <w:tr w:rsidR="00B12C2F" w:rsidRPr="006E04DA" w:rsidTr="0028252A">
        <w:trPr>
          <w:trHeight w:val="42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C2F" w:rsidRPr="00B12C2F" w:rsidRDefault="00B12C2F" w:rsidP="0028252A">
            <w:pPr>
              <w:ind w:left="-283" w:firstLine="28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E04DA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 w:rsidRPr="006E04DA">
              <w:rPr>
                <w:rFonts w:ascii="Arial Narrow" w:hAnsi="Arial Narrow"/>
                <w:b/>
                <w:sz w:val="24"/>
                <w:szCs w:val="24"/>
              </w:rPr>
              <w:t>Нетворкинг</w:t>
            </w:r>
            <w:r w:rsidRPr="006E04DA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 w:rsidRPr="00B12C2F">
              <w:rPr>
                <w:rFonts w:ascii="Arial Narrow" w:hAnsi="Arial Narrow"/>
                <w:b/>
                <w:sz w:val="24"/>
                <w:szCs w:val="24"/>
              </w:rPr>
              <w:t xml:space="preserve">«Как любое знакомство перевести в партнерство» </w:t>
            </w:r>
          </w:p>
          <w:p w:rsidR="00B12C2F" w:rsidRPr="006E04DA" w:rsidRDefault="00B12C2F" w:rsidP="00282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2C2F" w:rsidRPr="006E04DA" w:rsidTr="0028252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C2F" w:rsidRPr="006E04DA" w:rsidRDefault="00B12C2F" w:rsidP="0028252A">
            <w:pPr>
              <w:ind w:right="-350"/>
              <w:rPr>
                <w:rFonts w:ascii="Arial Narrow" w:hAnsi="Arial Narrow"/>
                <w:sz w:val="24"/>
                <w:szCs w:val="24"/>
              </w:rPr>
            </w:pPr>
            <w:r w:rsidRPr="006E04DA">
              <w:rPr>
                <w:rFonts w:ascii="Arial Narrow" w:hAnsi="Arial Narrow"/>
                <w:sz w:val="24"/>
                <w:szCs w:val="24"/>
              </w:rPr>
              <w:t>18.30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6E04DA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6E04DA">
              <w:rPr>
                <w:rFonts w:ascii="Arial Narrow" w:hAnsi="Arial Narrow"/>
                <w:sz w:val="24"/>
                <w:szCs w:val="24"/>
              </w:rPr>
              <w:t>19.00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C2F" w:rsidRPr="006E04DA" w:rsidRDefault="00B12C2F" w:rsidP="0028252A">
            <w:pPr>
              <w:ind w:right="-350"/>
              <w:rPr>
                <w:rFonts w:ascii="Arial Narrow" w:hAnsi="Arial Narrow"/>
                <w:sz w:val="24"/>
                <w:szCs w:val="24"/>
              </w:rPr>
            </w:pPr>
            <w:r w:rsidRPr="006E04DA">
              <w:rPr>
                <w:rFonts w:ascii="Arial Narrow" w:hAnsi="Arial Narrow"/>
                <w:sz w:val="24"/>
                <w:szCs w:val="24"/>
              </w:rPr>
              <w:t xml:space="preserve">Гущина Ирина </w:t>
            </w:r>
          </w:p>
          <w:p w:rsidR="00B12C2F" w:rsidRPr="006E04DA" w:rsidRDefault="00B12C2F" w:rsidP="0028252A">
            <w:pPr>
              <w:ind w:right="-350"/>
              <w:rPr>
                <w:rFonts w:ascii="Arial Narrow" w:hAnsi="Arial Narrow"/>
                <w:sz w:val="24"/>
                <w:szCs w:val="24"/>
              </w:rPr>
            </w:pPr>
            <w:r w:rsidRPr="006E04DA">
              <w:rPr>
                <w:rFonts w:ascii="Arial Narrow" w:hAnsi="Arial Narrow"/>
                <w:sz w:val="24"/>
                <w:szCs w:val="24"/>
              </w:rPr>
              <w:br/>
              <w:t>со-организатор проекта «Городской  Нетворкинг», бизнес - тренер, ментор Личного Бренда, спикер  российских и международных бизнес - форумов, директор конкурса красоты и материнства “МИССИС ВОЛГА”</w:t>
            </w:r>
          </w:p>
          <w:p w:rsidR="00B12C2F" w:rsidRPr="006E04DA" w:rsidRDefault="00B12C2F" w:rsidP="0028252A">
            <w:pPr>
              <w:ind w:right="-350" w:firstLine="285"/>
              <w:rPr>
                <w:rFonts w:ascii="Arial Narrow" w:hAnsi="Arial Narrow"/>
                <w:sz w:val="24"/>
                <w:szCs w:val="24"/>
              </w:rPr>
            </w:pPr>
          </w:p>
          <w:p w:rsidR="00B12C2F" w:rsidRPr="006E04DA" w:rsidRDefault="00B12C2F" w:rsidP="0028252A">
            <w:pPr>
              <w:ind w:right="-350"/>
              <w:rPr>
                <w:rFonts w:ascii="Arial Narrow" w:hAnsi="Arial Narrow"/>
                <w:sz w:val="24"/>
                <w:szCs w:val="24"/>
              </w:rPr>
            </w:pPr>
            <w:r w:rsidRPr="006E04DA">
              <w:rPr>
                <w:rFonts w:ascii="Arial Narrow" w:hAnsi="Arial Narrow"/>
                <w:sz w:val="24"/>
                <w:szCs w:val="24"/>
              </w:rPr>
              <w:lastRenderedPageBreak/>
              <w:t>Растеряева Марина</w:t>
            </w:r>
          </w:p>
          <w:p w:rsidR="00B12C2F" w:rsidRPr="006E04DA" w:rsidRDefault="00B12C2F" w:rsidP="0028252A">
            <w:pPr>
              <w:ind w:right="-350"/>
              <w:rPr>
                <w:rFonts w:ascii="Arial Narrow" w:hAnsi="Arial Narrow"/>
                <w:sz w:val="24"/>
                <w:szCs w:val="24"/>
              </w:rPr>
            </w:pPr>
            <w:r w:rsidRPr="006E04DA">
              <w:rPr>
                <w:rFonts w:ascii="Arial Narrow" w:hAnsi="Arial Narrow"/>
                <w:sz w:val="24"/>
                <w:szCs w:val="24"/>
              </w:rPr>
              <w:t>со-организатор проекта «Городской  Нетворкинг», директор конкурса красоты и материнства “МИССИС ВОЛГА”, сертифицированный коуч Icf, командный коуч</w:t>
            </w:r>
          </w:p>
        </w:tc>
      </w:tr>
    </w:tbl>
    <w:p w:rsidR="00B12C2F" w:rsidRPr="006E04DA" w:rsidRDefault="00B12C2F" w:rsidP="00B12C2F">
      <w:pPr>
        <w:ind w:left="-283"/>
        <w:rPr>
          <w:rFonts w:ascii="Arial Narrow" w:hAnsi="Arial Narrow"/>
          <w:sz w:val="24"/>
          <w:szCs w:val="24"/>
        </w:rPr>
      </w:pPr>
    </w:p>
    <w:p w:rsidR="00863AD3" w:rsidRPr="00DE2C87" w:rsidRDefault="00863AD3" w:rsidP="006E04DA">
      <w:pPr>
        <w:ind w:left="-283"/>
        <w:rPr>
          <w:rFonts w:ascii="Arial Narrow" w:hAnsi="Arial Narrow"/>
          <w:sz w:val="24"/>
          <w:szCs w:val="24"/>
        </w:rPr>
      </w:pPr>
    </w:p>
    <w:p w:rsidR="00B12C2F" w:rsidRDefault="002900C7" w:rsidP="0032452B">
      <w:pPr>
        <w:ind w:left="-283"/>
        <w:jc w:val="center"/>
        <w:rPr>
          <w:rFonts w:ascii="Arial Narrow" w:hAnsi="Arial Narrow"/>
          <w:sz w:val="24"/>
          <w:szCs w:val="24"/>
        </w:rPr>
      </w:pPr>
      <w:r w:rsidRPr="00DE2C87">
        <w:rPr>
          <w:rFonts w:ascii="Arial Narrow" w:hAnsi="Arial Narrow"/>
          <w:sz w:val="24"/>
          <w:szCs w:val="24"/>
        </w:rPr>
        <w:t xml:space="preserve"> </w:t>
      </w:r>
      <w:r w:rsidR="00B12C2F">
        <w:rPr>
          <w:rFonts w:ascii="Arial Narrow" w:hAnsi="Arial Narrow"/>
          <w:sz w:val="24"/>
          <w:szCs w:val="24"/>
        </w:rPr>
        <w:br w:type="page"/>
      </w:r>
    </w:p>
    <w:p w:rsidR="002900C7" w:rsidRPr="00DE2C87" w:rsidRDefault="002900C7" w:rsidP="002900C7">
      <w:pPr>
        <w:ind w:left="-283" w:firstLine="708"/>
        <w:jc w:val="center"/>
        <w:rPr>
          <w:rFonts w:ascii="Arial Narrow" w:hAnsi="Arial Narrow"/>
          <w:b/>
          <w:sz w:val="24"/>
          <w:szCs w:val="24"/>
        </w:rPr>
      </w:pPr>
      <w:r w:rsidRPr="00DE2C87">
        <w:rPr>
          <w:rFonts w:ascii="Arial Narrow" w:hAnsi="Arial Narrow"/>
          <w:b/>
          <w:sz w:val="24"/>
          <w:szCs w:val="24"/>
        </w:rPr>
        <w:lastRenderedPageBreak/>
        <w:t>28 октября 2022 года, пятница</w:t>
      </w:r>
    </w:p>
    <w:p w:rsidR="00863AD3" w:rsidRPr="00DE2C87" w:rsidRDefault="00863AD3" w:rsidP="006E04DA">
      <w:pPr>
        <w:ind w:left="-283"/>
        <w:rPr>
          <w:rFonts w:ascii="Arial Narrow" w:hAnsi="Arial Narrow"/>
          <w:sz w:val="24"/>
          <w:szCs w:val="24"/>
        </w:rPr>
      </w:pPr>
    </w:p>
    <w:tbl>
      <w:tblPr>
        <w:tblStyle w:val="a9"/>
        <w:tblW w:w="9270" w:type="dxa"/>
        <w:tblInd w:w="-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710"/>
      </w:tblGrid>
      <w:tr w:rsidR="00DE2C87" w:rsidRPr="00DE2C87">
        <w:trPr>
          <w:trHeight w:val="42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C87" w:rsidRPr="00F659B0" w:rsidRDefault="002900C7" w:rsidP="006E04DA">
            <w:pPr>
              <w:ind w:left="-283" w:firstLine="56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59B0">
              <w:rPr>
                <w:rFonts w:ascii="Arial Narrow" w:hAnsi="Arial Narrow"/>
                <w:sz w:val="24"/>
                <w:szCs w:val="24"/>
                <w:lang w:val="ru-RU"/>
              </w:rPr>
              <w:t xml:space="preserve">     </w:t>
            </w:r>
            <w:r w:rsidRPr="00F659B0">
              <w:rPr>
                <w:rFonts w:ascii="Arial Narrow" w:hAnsi="Arial Narrow"/>
                <w:sz w:val="24"/>
                <w:szCs w:val="24"/>
              </w:rPr>
              <w:t xml:space="preserve">10.00 - 12.00 </w:t>
            </w:r>
          </w:p>
          <w:p w:rsidR="00F659B0" w:rsidRPr="00F659B0" w:rsidRDefault="00F659B0" w:rsidP="006E04DA">
            <w:pPr>
              <w:ind w:left="-283" w:firstLine="566"/>
              <w:jc w:val="center"/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 w:rsidRPr="00F659B0">
              <w:rPr>
                <w:rFonts w:ascii="Arial Narrow" w:hAnsi="Arial Narrow"/>
                <w:i/>
                <w:sz w:val="24"/>
                <w:szCs w:val="24"/>
                <w:lang w:val="ru-RU"/>
              </w:rPr>
              <w:t>корпус «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Бета», конференц-зал «Москва - 2</w:t>
            </w:r>
            <w:r w:rsidRPr="00F659B0">
              <w:rPr>
                <w:rFonts w:ascii="Arial Narrow" w:hAnsi="Arial Narrow"/>
                <w:i/>
                <w:sz w:val="24"/>
                <w:szCs w:val="24"/>
                <w:lang w:val="ru-RU"/>
              </w:rPr>
              <w:t>»</w:t>
            </w:r>
          </w:p>
          <w:p w:rsidR="00863AD3" w:rsidRPr="00DE2C87" w:rsidRDefault="002900C7" w:rsidP="00DE2C87">
            <w:pPr>
              <w:ind w:left="-283" w:firstLine="56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Тематическая секция</w:t>
            </w:r>
            <w:r w:rsid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«С</w:t>
            </w:r>
            <w:r w:rsid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емейное воспитание: чему учиться родителям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10.00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10.12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Современная профориентация: ТОП - 5 ошибок в выборе профессии</w:t>
            </w:r>
          </w:p>
          <w:p w:rsidR="00863AD3" w:rsidRPr="00DE2C87" w:rsidRDefault="002900C7" w:rsidP="00290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br/>
              <w:t xml:space="preserve">Салоид Людмила 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Викторовна</w:t>
            </w:r>
            <w:r w:rsidRPr="00DE2C87">
              <w:rPr>
                <w:rFonts w:ascii="Arial Narrow" w:hAnsi="Arial Narrow"/>
                <w:sz w:val="24"/>
                <w:szCs w:val="24"/>
              </w:rPr>
              <w:br/>
            </w:r>
            <w:r w:rsidR="006E04DA" w:rsidRPr="00DE2C87">
              <w:rPr>
                <w:rFonts w:ascii="Arial Narrow" w:hAnsi="Arial Narrow"/>
                <w:sz w:val="24"/>
                <w:szCs w:val="24"/>
                <w:lang w:val="ru-RU"/>
              </w:rPr>
              <w:t>п</w:t>
            </w:r>
            <w:r w:rsidRPr="00DE2C87">
              <w:rPr>
                <w:rFonts w:ascii="Arial Narrow" w:hAnsi="Arial Narrow"/>
                <w:sz w:val="24"/>
                <w:szCs w:val="24"/>
              </w:rPr>
              <w:t>сихолог, профориентолог, основатель Центра Психологии и Академии Профориентации WhoAmI, со-организатор и преподаватель программы повышения квалификации МГУ им. Ломоносова, создатель методик работы Академии профориентации совместно с институтом психологии РАН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10.12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10.24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Креативное поколение: всестороннее развитие детей через </w:t>
            </w:r>
            <w:r w:rsidR="00222841">
              <w:rPr>
                <w:rFonts w:ascii="Arial Narrow" w:hAnsi="Arial Narrow"/>
                <w:b/>
                <w:sz w:val="24"/>
                <w:szCs w:val="24"/>
                <w:lang w:val="ru-RU"/>
              </w:rPr>
              <w:t>творчество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Мазур Александр Александрович </w:t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собственник звукозаписывающих студий по всей России, основатель Black Software - объединения it- специалистов, музыкант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10.24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10.36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Как помочь ребёнку стать </w:t>
            </w:r>
            <w:r w:rsidR="008D1880" w:rsidRPr="00DE2C87">
              <w:rPr>
                <w:rFonts w:ascii="Arial Narrow" w:hAnsi="Arial Narrow"/>
                <w:b/>
                <w:sz w:val="24"/>
                <w:szCs w:val="24"/>
              </w:rPr>
              <w:t>«крутым» взрослым</w:t>
            </w:r>
            <w:r w:rsidR="008D1880"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?</w:t>
            </w:r>
            <w:r w:rsidRPr="00DE2C87">
              <w:rPr>
                <w:rFonts w:ascii="Arial Narrow" w:hAnsi="Arial Narrow"/>
                <w:sz w:val="24"/>
                <w:szCs w:val="24"/>
              </w:rPr>
              <w:br/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Лимаева Ирина Арнольдовна</w:t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сооснователь лицензированной бизнес-школы для детей и подростков «Бизнесмания», разработчик образовательных программ, автор деловых и бизнес-игр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10.36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10.48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Сеанс у психолога: как подготовиться и чего ожидать родителям и подросткам.</w:t>
            </w:r>
          </w:p>
          <w:p w:rsidR="00863AD3" w:rsidRPr="00DE2C87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Трушенкова Мария Васильевна </w:t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магистр психологии, кандидат химических наук, директор АНО "Школа родительства"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10.48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11.00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Первая помощь ребёнку при потере близкого человека.</w:t>
            </w:r>
          </w:p>
          <w:p w:rsidR="00863AD3" w:rsidRPr="00DE2C87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Давыдова Наталья Владимировна </w:t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историк, педагог, преподаватель истории и обществознания, почетный работник общего образования Российской Федерации, обладатель гранта мэра Москвы в области образования, психолог, консультант по работе с семьей и подростками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11.00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11.12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Первая медицинская помощь ребёнку: помогать, а не психовать</w:t>
            </w:r>
            <w:r w:rsidR="006E04DA"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.</w:t>
            </w:r>
            <w:r w:rsidR="006E04DA"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br/>
            </w:r>
            <w:r w:rsidRPr="00DE2C87">
              <w:rPr>
                <w:rFonts w:ascii="Arial Narrow" w:hAnsi="Arial Narrow"/>
                <w:sz w:val="24"/>
                <w:szCs w:val="24"/>
              </w:rPr>
              <w:br/>
              <w:t>Пережогин Лев Олегович</w:t>
            </w:r>
          </w:p>
          <w:p w:rsidR="00863AD3" w:rsidRPr="00DE2C87" w:rsidRDefault="00CF1920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CF1920">
              <w:rPr>
                <w:rFonts w:ascii="Arial Narrow" w:hAnsi="Arial Narrow"/>
                <w:sz w:val="24"/>
                <w:szCs w:val="24"/>
              </w:rPr>
              <w:lastRenderedPageBreak/>
              <w:t>врач-психотерапевт, д.м.н., руководитель отделения Социальной психиатрии детей и подростков ФГБУ "НМИЦ ПН им. В.П. Сербского" Минздрава России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>11.12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11.24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Успешный и самостоятельный: как такого воспитать?</w:t>
            </w:r>
          </w:p>
          <w:p w:rsidR="00863AD3" w:rsidRPr="00DE2C87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Богданова Мария Евгеньевна </w:t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интегративный психолог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11.24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11.36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Исправляем ошибки домашнего воспитания.</w:t>
            </w:r>
          </w:p>
          <w:p w:rsidR="00863AD3" w:rsidRPr="00DE2C87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Зотова Наталья Георгиевна </w:t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декан факультета психолого-педагогического и социального образования ВГСПУ, заведующий каф. психологии профессиональной деятельности, кандидат пед. наук, доцент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11.36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11.48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Модель успеха через одно простое действие.</w:t>
            </w:r>
          </w:p>
          <w:p w:rsidR="00863AD3" w:rsidRPr="00DE2C87" w:rsidRDefault="00863AD3" w:rsidP="006E04DA">
            <w:pPr>
              <w:widowControl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8D66C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Иванова-Смоленская Мария Андреевна </w:t>
            </w:r>
          </w:p>
          <w:p w:rsidR="00863AD3" w:rsidRPr="00DE2C87" w:rsidRDefault="002900C7" w:rsidP="008D66C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бизнес - тренер,</w:t>
            </w:r>
            <w:r w:rsidR="008D66CF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наставник по карьерной стратегии, самореализации и самооценке</w:t>
            </w:r>
          </w:p>
        </w:tc>
      </w:tr>
      <w:tr w:rsidR="00DE2C87" w:rsidRPr="00DE2C8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11.48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-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</w:rPr>
              <w:t>12.00</w:t>
            </w:r>
          </w:p>
        </w:tc>
        <w:tc>
          <w:tcPr>
            <w:tcW w:w="7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Могущество желаний или пять причин не исполнять желания вашего подростка.</w:t>
            </w:r>
          </w:p>
          <w:p w:rsidR="00863AD3" w:rsidRPr="00DE2C87" w:rsidRDefault="00863AD3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Сененкова Светлана Александровна </w:t>
            </w:r>
          </w:p>
          <w:p w:rsidR="00863AD3" w:rsidRPr="00DE2C87" w:rsidRDefault="002900C7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преподаватель в Академии EDPRO Москва и MBA НИУ ВШЭ Нижний Новгород, Коуч PCC ICF, автор курсов «Коучинг по международным стандартам» и «Эмоциональный интеллект», мама 4 -х детей</w:t>
            </w:r>
          </w:p>
        </w:tc>
      </w:tr>
    </w:tbl>
    <w:p w:rsidR="00863AD3" w:rsidRPr="00DE2C87" w:rsidRDefault="00863AD3" w:rsidP="006E04DA">
      <w:pPr>
        <w:ind w:left="-283"/>
        <w:rPr>
          <w:rFonts w:ascii="Arial Narrow" w:hAnsi="Arial Narrow"/>
          <w:sz w:val="24"/>
          <w:szCs w:val="24"/>
        </w:rPr>
      </w:pPr>
    </w:p>
    <w:p w:rsidR="00EC4482" w:rsidRDefault="00EC4482" w:rsidP="006E04DA">
      <w:pPr>
        <w:ind w:left="-283"/>
        <w:jc w:val="center"/>
        <w:rPr>
          <w:rFonts w:ascii="Arial Narrow" w:hAnsi="Arial Narrow"/>
          <w:sz w:val="24"/>
          <w:szCs w:val="24"/>
        </w:rPr>
      </w:pPr>
    </w:p>
    <w:p w:rsidR="00EC4482" w:rsidRDefault="00EC4482" w:rsidP="006E04DA">
      <w:pPr>
        <w:ind w:left="-283"/>
        <w:jc w:val="center"/>
        <w:rPr>
          <w:rFonts w:ascii="Arial Narrow" w:hAnsi="Arial Narrow"/>
          <w:sz w:val="24"/>
          <w:szCs w:val="24"/>
        </w:rPr>
      </w:pPr>
    </w:p>
    <w:p w:rsidR="00863AD3" w:rsidRPr="00DE2C87" w:rsidRDefault="002900C7" w:rsidP="00F659B0">
      <w:pPr>
        <w:jc w:val="center"/>
        <w:rPr>
          <w:rFonts w:ascii="Arial Narrow" w:hAnsi="Arial Narrow"/>
          <w:sz w:val="24"/>
          <w:szCs w:val="24"/>
        </w:rPr>
      </w:pPr>
      <w:r w:rsidRPr="00DE2C87">
        <w:rPr>
          <w:rFonts w:ascii="Arial Narrow" w:hAnsi="Arial Narrow"/>
          <w:sz w:val="24"/>
          <w:szCs w:val="24"/>
        </w:rPr>
        <w:t>12.00 - 13.00 кофе - брейк</w:t>
      </w:r>
    </w:p>
    <w:p w:rsidR="00863AD3" w:rsidRDefault="00863AD3" w:rsidP="006E04DA">
      <w:pPr>
        <w:ind w:left="-283"/>
        <w:rPr>
          <w:rFonts w:ascii="Arial Narrow" w:hAnsi="Arial Narrow"/>
          <w:sz w:val="24"/>
          <w:szCs w:val="24"/>
        </w:rPr>
      </w:pPr>
    </w:p>
    <w:p w:rsidR="00EC4482" w:rsidRDefault="00EC4482" w:rsidP="006E04DA">
      <w:pPr>
        <w:ind w:left="-283"/>
        <w:rPr>
          <w:rFonts w:ascii="Arial Narrow" w:hAnsi="Arial Narrow"/>
          <w:sz w:val="24"/>
          <w:szCs w:val="24"/>
        </w:rPr>
      </w:pPr>
    </w:p>
    <w:p w:rsidR="00EC4482" w:rsidRPr="00DE2C87" w:rsidRDefault="00EC4482" w:rsidP="006E04DA">
      <w:pPr>
        <w:ind w:left="-283"/>
        <w:rPr>
          <w:rFonts w:ascii="Arial Narrow" w:hAnsi="Arial Narrow"/>
          <w:sz w:val="24"/>
          <w:szCs w:val="24"/>
        </w:rPr>
      </w:pPr>
    </w:p>
    <w:tbl>
      <w:tblPr>
        <w:tblStyle w:val="aa"/>
        <w:tblW w:w="9270" w:type="dxa"/>
        <w:tblInd w:w="-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665"/>
      </w:tblGrid>
      <w:tr w:rsidR="00DE2C87" w:rsidRPr="00DE2C87">
        <w:trPr>
          <w:trHeight w:val="420"/>
        </w:trPr>
        <w:tc>
          <w:tcPr>
            <w:tcW w:w="9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9B0" w:rsidRPr="00DE2C87" w:rsidRDefault="00F659B0" w:rsidP="00F659B0">
            <w:pPr>
              <w:ind w:left="141" w:firstLine="2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13.00 - 15.30</w:t>
            </w:r>
          </w:p>
          <w:p w:rsidR="00F659B0" w:rsidRDefault="00F659B0" w:rsidP="00F659B0">
            <w:pPr>
              <w:ind w:left="141" w:firstLine="283"/>
              <w:jc w:val="center"/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E2C87">
              <w:rPr>
                <w:rFonts w:ascii="Arial Narrow" w:hAnsi="Arial Narrow"/>
                <w:i/>
                <w:sz w:val="24"/>
                <w:szCs w:val="24"/>
              </w:rPr>
              <w:t>Ко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>рпус</w:t>
            </w:r>
            <w:r w:rsidRPr="00DE2C87">
              <w:rPr>
                <w:rFonts w:ascii="Arial Narrow" w:hAnsi="Arial Narrow"/>
                <w:i/>
                <w:sz w:val="24"/>
                <w:szCs w:val="24"/>
              </w:rPr>
              <w:t xml:space="preserve"> «Бета», 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 xml:space="preserve">Объединённый </w:t>
            </w:r>
            <w:r w:rsidRPr="00DE2C87">
              <w:rPr>
                <w:rFonts w:ascii="Arial Narrow" w:hAnsi="Arial Narrow"/>
                <w:i/>
                <w:sz w:val="24"/>
                <w:szCs w:val="24"/>
              </w:rPr>
              <w:t>конференц-зал «Москва - 1»</w:t>
            </w:r>
            <w:r>
              <w:rPr>
                <w:rFonts w:ascii="Arial Narrow" w:hAnsi="Arial Narrow"/>
                <w:i/>
                <w:sz w:val="24"/>
                <w:szCs w:val="24"/>
                <w:lang w:val="ru-RU"/>
              </w:rPr>
              <w:t xml:space="preserve"> и «Москва – 2»</w:t>
            </w:r>
          </w:p>
          <w:p w:rsidR="00863AD3" w:rsidRPr="00DE2C87" w:rsidRDefault="002900C7" w:rsidP="00F659B0">
            <w:pPr>
              <w:ind w:left="141" w:firstLine="283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Пленарное заседание. Часть 2</w:t>
            </w:r>
          </w:p>
          <w:p w:rsidR="00863AD3" w:rsidRPr="00F659B0" w:rsidRDefault="00863AD3" w:rsidP="00EF67A3">
            <w:pPr>
              <w:ind w:left="-283" w:firstLine="425"/>
              <w:jc w:val="center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</w:tc>
      </w:tr>
      <w:tr w:rsidR="00DE2C87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8D1880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13.00 - 13.1</w:t>
            </w:r>
            <w:r w:rsidR="0092550D">
              <w:rPr>
                <w:rFonts w:ascii="Arial Narrow" w:hAnsi="Arial Narrow"/>
                <w:sz w:val="24"/>
                <w:szCs w:val="24"/>
                <w:lang w:val="ru-RU"/>
              </w:rPr>
              <w:t>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50D" w:rsidRDefault="0092550D" w:rsidP="006E04DA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О состоянии преподавания сведений о родительстве, семье и традиционных семейных ценностей в образовательных организациях Российс</w:t>
            </w:r>
            <w:r>
              <w:rPr>
                <w:rFonts w:ascii="Arial Narrow" w:hAnsi="Arial Narrow"/>
                <w:b/>
                <w:sz w:val="24"/>
                <w:szCs w:val="24"/>
              </w:rPr>
              <w:t>кой Федерации</w:t>
            </w:r>
            <w:r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</w:t>
            </w:r>
          </w:p>
          <w:p w:rsidR="0092550D" w:rsidRPr="0092550D" w:rsidRDefault="0092550D" w:rsidP="006E04DA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u-RU"/>
              </w:rPr>
              <w:lastRenderedPageBreak/>
              <w:t xml:space="preserve">и </w:t>
            </w:r>
          </w:p>
          <w:p w:rsidR="00863AD3" w:rsidRPr="00DE2C87" w:rsidRDefault="002900C7" w:rsidP="006E04DA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Презентация Электронного каталога региональных систем просветительской работы с родителями (законными представителями) обучающихся.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5B2205">
              <w:rPr>
                <w:rFonts w:ascii="Arial Narrow" w:hAnsi="Arial Narrow"/>
                <w:sz w:val="24"/>
                <w:szCs w:val="24"/>
              </w:rPr>
              <w:t>Гусев Алексей Владимирович</w:t>
            </w:r>
            <w:r w:rsidRPr="00DE2C87">
              <w:rPr>
                <w:rFonts w:ascii="Arial Narrow" w:hAnsi="Arial Narrow"/>
                <w:sz w:val="24"/>
                <w:szCs w:val="24"/>
              </w:rPr>
              <w:br/>
              <w:t>Ответственный секретарь Координационного совета Национальной родительской ассоциации, член Коллегии Министерства просвещения Российской Федерации, кандидат исторических наук</w:t>
            </w:r>
          </w:p>
        </w:tc>
      </w:tr>
      <w:tr w:rsidR="00DE2C87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DE2C87" w:rsidRDefault="008D1880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lastRenderedPageBreak/>
              <w:t>13.1</w:t>
            </w:r>
            <w:r w:rsidR="0092550D">
              <w:rPr>
                <w:rFonts w:ascii="Arial Narrow" w:hAnsi="Arial Narrow"/>
                <w:sz w:val="24"/>
                <w:szCs w:val="24"/>
                <w:lang w:val="ru-RU"/>
              </w:rPr>
              <w:t>5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- 13.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2</w:t>
            </w:r>
            <w:r w:rsidR="002900C7" w:rsidRPr="00DE2C87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AD3" w:rsidRPr="0092550D" w:rsidRDefault="0092550D" w:rsidP="005E35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u-RU"/>
              </w:rPr>
              <w:t>Подписание соглашения о сотрудничестве между Национальной родительской ассоциацией и Оренбургским государственным педагогическим университетом</w:t>
            </w:r>
            <w:r w:rsidR="002900C7" w:rsidRPr="00DE2C87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2900C7" w:rsidRPr="00DE2C87">
              <w:rPr>
                <w:rFonts w:ascii="Arial Narrow" w:hAnsi="Arial Narrow"/>
                <w:b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Выступление ректора Оренбургского государственного</w:t>
            </w:r>
            <w:r w:rsidRPr="0092550D">
              <w:rPr>
                <w:rFonts w:ascii="Arial Narrow" w:hAnsi="Arial Narrow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едагогического университета </w:t>
            </w:r>
            <w:r w:rsidR="005E35F3">
              <w:rPr>
                <w:rFonts w:ascii="Arial Narrow" w:hAnsi="Arial Narrow"/>
                <w:sz w:val="24"/>
                <w:szCs w:val="24"/>
                <w:lang w:val="ru-RU"/>
              </w:rPr>
              <w:t xml:space="preserve">Алёшиной 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Светланы Александровны </w:t>
            </w:r>
            <w:r w:rsidR="005E35F3">
              <w:rPr>
                <w:rFonts w:ascii="Arial Narrow" w:hAnsi="Arial Narrow"/>
                <w:sz w:val="24"/>
                <w:szCs w:val="24"/>
                <w:lang w:val="ru-RU"/>
              </w:rPr>
              <w:t>(по согласованию)</w:t>
            </w:r>
            <w:r w:rsidRPr="0092550D">
              <w:rPr>
                <w:rFonts w:ascii="Arial Narrow" w:hAnsi="Arial Narrow"/>
                <w:sz w:val="24"/>
                <w:szCs w:val="24"/>
              </w:rPr>
              <w:br/>
            </w:r>
          </w:p>
        </w:tc>
      </w:tr>
      <w:tr w:rsidR="00824355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824355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13.20-13.25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92550D" w:rsidRDefault="00824355" w:rsidP="005E35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u-RU"/>
              </w:rPr>
              <w:t>Подписание соглашения о сотрудничестве между Национальной родительской ассоциацией и Волгоградским государственным социально-педагогическим университетом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Выступление ректора Волгоградского государственного</w:t>
            </w:r>
            <w:r w:rsidRPr="0092550D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социально-</w:t>
            </w:r>
            <w:r w:rsidRPr="0092550D">
              <w:rPr>
                <w:rFonts w:ascii="Arial Narrow" w:hAnsi="Arial Narrow"/>
                <w:sz w:val="24"/>
                <w:szCs w:val="24"/>
                <w:lang w:val="ru-RU"/>
              </w:rPr>
              <w:t>п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едагогического университета </w:t>
            </w:r>
            <w:r w:rsidR="005E35F3">
              <w:rPr>
                <w:rFonts w:ascii="Arial Narrow" w:hAnsi="Arial Narrow"/>
                <w:sz w:val="24"/>
                <w:szCs w:val="24"/>
                <w:lang w:val="ru-RU"/>
              </w:rPr>
              <w:t>Короткова Александра Михайловича (по согласованию)</w:t>
            </w:r>
          </w:p>
        </w:tc>
      </w:tr>
      <w:tr w:rsidR="00824355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DE2C87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5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- 13.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35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32452B" w:rsidRDefault="00824355" w:rsidP="006E04DA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Система родительского просвещения в Ярославской области</w:t>
            </w:r>
            <w:r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(Итоги межрегиональной конференции ЦФО).</w:t>
            </w:r>
          </w:p>
          <w:p w:rsidR="00824355" w:rsidRPr="00DE2C87" w:rsidRDefault="00824355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Шипкова Екатерина Николаевна</w:t>
            </w:r>
          </w:p>
          <w:p w:rsidR="00824355" w:rsidRPr="00DE2C87" w:rsidRDefault="00824355" w:rsidP="006E04DA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руководитель Службы помощи родителям, заместитель директора ГОУ ЯО «Центр помощи детям»</w:t>
            </w:r>
          </w:p>
          <w:p w:rsidR="00824355" w:rsidRPr="00DE2C87" w:rsidRDefault="00824355" w:rsidP="008D188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Зачем и как родителям быть активными участниками жизнедеятельности школы</w:t>
            </w:r>
            <w:r w:rsidRPr="00DE2C87">
              <w:rPr>
                <w:rFonts w:ascii="Arial Narrow" w:hAnsi="Arial Narrow"/>
                <w:b/>
                <w:sz w:val="24"/>
                <w:szCs w:val="24"/>
                <w:lang w:val="ru-RU"/>
              </w:rPr>
              <w:t>?</w:t>
            </w:r>
          </w:p>
          <w:p w:rsidR="00824355" w:rsidRPr="00DE2C87" w:rsidRDefault="00824355" w:rsidP="008D188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Пилюгин Илья Станиславович</w:t>
            </w:r>
          </w:p>
          <w:p w:rsidR="00824355" w:rsidRPr="00DE2C87" w:rsidRDefault="00824355" w:rsidP="008D1880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руководитель регионального штаба родительской общественности Ярославской области</w:t>
            </w:r>
          </w:p>
        </w:tc>
      </w:tr>
      <w:tr w:rsidR="00824355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DE2C87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35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- 13.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45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B12C2F" w:rsidRDefault="00B12C2F" w:rsidP="006E04DA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 школу идёт вся семья»</w:t>
            </w:r>
          </w:p>
          <w:p w:rsidR="00824355" w:rsidRPr="00B12C2F" w:rsidRDefault="00824355" w:rsidP="006E04DA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</w:p>
          <w:p w:rsidR="00824355" w:rsidRPr="00DE2C87" w:rsidRDefault="00824355" w:rsidP="006E04DA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Драганова  Оксана Александровна</w:t>
            </w:r>
          </w:p>
          <w:p w:rsidR="00824355" w:rsidRPr="00DE2C87" w:rsidRDefault="00824355" w:rsidP="006E04DA">
            <w:pPr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директор Г(О)БУ Центр "СемьЯ"</w:t>
            </w: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(Липецкая область)</w:t>
            </w:r>
          </w:p>
        </w:tc>
      </w:tr>
      <w:tr w:rsidR="00824355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DE2C87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13.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45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- 1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3</w:t>
            </w:r>
            <w:r w:rsidRPr="00DE2C87">
              <w:rPr>
                <w:rFonts w:ascii="Arial Narrow" w:hAnsi="Arial Narrow"/>
                <w:sz w:val="24"/>
                <w:szCs w:val="24"/>
              </w:rPr>
              <w:t>.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55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9474D7" w:rsidRDefault="00824355" w:rsidP="008D188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>Р</w:t>
            </w:r>
            <w:r>
              <w:rPr>
                <w:rFonts w:ascii="Arial Narrow" w:hAnsi="Arial Narrow"/>
                <w:b/>
                <w:sz w:val="24"/>
                <w:szCs w:val="24"/>
              </w:rPr>
              <w:t>оль мужчины в становлении юноши</w:t>
            </w:r>
            <w:r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 (Итоги межрегиональной конференции СибФО).</w:t>
            </w:r>
          </w:p>
          <w:p w:rsidR="00824355" w:rsidRPr="00DE2C87" w:rsidRDefault="00824355" w:rsidP="008D1880">
            <w:pPr>
              <w:rPr>
                <w:rFonts w:ascii="Arial Narrow" w:hAnsi="Arial Narrow"/>
                <w:i/>
                <w:sz w:val="24"/>
                <w:szCs w:val="24"/>
                <w:lang w:val="ru-RU"/>
              </w:rPr>
            </w:pPr>
          </w:p>
          <w:p w:rsidR="00824355" w:rsidRPr="00DE2C87" w:rsidRDefault="00824355" w:rsidP="008D1880">
            <w:pP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Сулина Роза Васильевна, заместитель Аймак-Башчи</w:t>
            </w:r>
            <w:r>
              <w:rPr>
                <w:rFonts w:ascii="Arial Narrow" w:hAnsi="Arial Narrow"/>
                <w:sz w:val="24"/>
                <w:szCs w:val="24"/>
              </w:rPr>
              <w:t xml:space="preserve"> алтайского по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селения Шебалинского района </w:t>
            </w:r>
            <w:r w:rsidRPr="00DE2C87">
              <w:rPr>
                <w:rFonts w:ascii="Arial Narrow" w:hAnsi="Arial Narrow"/>
                <w:sz w:val="24"/>
                <w:szCs w:val="24"/>
                <w:lang w:val="ru-RU"/>
              </w:rPr>
              <w:t>Республики Алтай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24355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32452B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lastRenderedPageBreak/>
              <w:t>13.55 - 14.05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Pr="00B12C2F" w:rsidRDefault="00824355" w:rsidP="0032452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12C2F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B12C2F">
              <w:rPr>
                <w:rFonts w:ascii="Arial Narrow" w:hAnsi="Arial Narrow"/>
                <w:b/>
                <w:sz w:val="24"/>
                <w:szCs w:val="24"/>
                <w:lang w:val="ru-RU"/>
              </w:rPr>
              <w:t>О значении По</w:t>
            </w:r>
            <w:r w:rsidR="00694C3C" w:rsidRPr="00B12C2F">
              <w:rPr>
                <w:rFonts w:ascii="Arial Narrow" w:hAnsi="Arial Narrow"/>
                <w:b/>
                <w:sz w:val="24"/>
                <w:szCs w:val="24"/>
                <w:lang w:val="ru-RU"/>
              </w:rPr>
              <w:t>печительского совета в развитии диалога семьи и школы</w:t>
            </w:r>
            <w:r w:rsidR="00694C3C" w:rsidRPr="00B12C2F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B12C2F">
              <w:rPr>
                <w:rFonts w:ascii="Arial Narrow" w:hAnsi="Arial Narrow"/>
                <w:b/>
                <w:sz w:val="24"/>
                <w:szCs w:val="24"/>
                <w:lang w:val="ru-RU"/>
              </w:rPr>
              <w:t>(Итоги межрегиональной конференции ДВФО)</w:t>
            </w:r>
            <w:r w:rsidRPr="00B12C2F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824355" w:rsidRPr="00B12C2F" w:rsidRDefault="00824355" w:rsidP="0032452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4355" w:rsidRPr="00B12C2F" w:rsidRDefault="00824355" w:rsidP="0032452B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B12C2F">
              <w:rPr>
                <w:rFonts w:ascii="Arial Narrow" w:hAnsi="Arial Narrow"/>
                <w:sz w:val="24"/>
                <w:szCs w:val="24"/>
                <w:lang w:val="ru-RU"/>
              </w:rPr>
              <w:t xml:space="preserve">Соколова Светлана Викторовна,  </w:t>
            </w:r>
            <w:r w:rsidR="00B12C2F" w:rsidRPr="00B12C2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директор «Муниципального бюджетного общеобразовательного учреждения «Средняя общеобразовательная школа №28 с углубленным изучением иностранных языков г. Владивостока»</w:t>
            </w:r>
          </w:p>
        </w:tc>
      </w:tr>
      <w:tr w:rsidR="00824355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Default="00824355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14.05 - 14.15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4355" w:rsidRDefault="00694C3C" w:rsidP="0032452B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ru-RU"/>
              </w:rPr>
              <w:t xml:space="preserve">Объединение семьи, общества, власти и бизнеса для сохранения традиционных российских ценностей.  </w:t>
            </w:r>
          </w:p>
          <w:p w:rsidR="00824355" w:rsidRPr="0032452B" w:rsidRDefault="00824355" w:rsidP="0032452B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</w:p>
          <w:p w:rsidR="00824355" w:rsidRPr="00E1153F" w:rsidRDefault="00694C3C" w:rsidP="0032452B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E1153F">
              <w:rPr>
                <w:rFonts w:ascii="Arial Narrow" w:hAnsi="Arial Narrow"/>
                <w:sz w:val="24"/>
                <w:szCs w:val="24"/>
                <w:lang w:val="ru-RU"/>
              </w:rPr>
              <w:t xml:space="preserve">Аверкиева Екатерина Владимировна, </w:t>
            </w:r>
          </w:p>
        </w:tc>
      </w:tr>
      <w:tr w:rsidR="00E1153F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Default="00E1153F" w:rsidP="002C3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14.15 - 14.25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C2F" w:rsidRPr="00B12C2F" w:rsidRDefault="00B12C2F" w:rsidP="00B12C2F">
            <w:pPr>
              <w:spacing w:line="240" w:lineRule="auto"/>
              <w:jc w:val="both"/>
              <w:rPr>
                <w:rFonts w:ascii="Arial Narrow" w:eastAsia="Calibri" w:hAnsi="Arial Narrow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12C2F">
              <w:rPr>
                <w:rFonts w:ascii="Arial Narrow" w:eastAsia="Calibri" w:hAnsi="Arial Narrow" w:cs="Times New Roman"/>
                <w:b/>
                <w:bCs/>
                <w:iCs/>
                <w:sz w:val="24"/>
                <w:szCs w:val="24"/>
              </w:rPr>
              <w:t>Возможности комплекса программ «Содружество Поколений» в объединении воспитате</w:t>
            </w:r>
            <w:r>
              <w:rPr>
                <w:rFonts w:ascii="Arial Narrow" w:eastAsia="Calibri" w:hAnsi="Arial Narrow" w:cs="Times New Roman"/>
                <w:b/>
                <w:bCs/>
                <w:iCs/>
                <w:sz w:val="24"/>
                <w:szCs w:val="24"/>
              </w:rPr>
              <w:t>льных потенциалов семьи и школы</w:t>
            </w:r>
          </w:p>
          <w:p w:rsidR="00B12C2F" w:rsidRDefault="00B12C2F" w:rsidP="00B12C2F">
            <w:pPr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  <w:lang w:val="ru-RU"/>
              </w:rPr>
            </w:pPr>
          </w:p>
          <w:p w:rsidR="00E1153F" w:rsidRPr="00B12C2F" w:rsidRDefault="00B12C2F" w:rsidP="00B12C2F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B12C2F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Дергунов Владимир Александрович</w:t>
            </w:r>
            <w:r w:rsidRPr="00B12C2F">
              <w:rPr>
                <w:rFonts w:ascii="Arial Narrow" w:eastAsia="Calibri" w:hAnsi="Arial Narrow" w:cs="Times New Roman"/>
                <w:sz w:val="24"/>
                <w:szCs w:val="24"/>
              </w:rPr>
              <w:t>, директор Консультативного Центра "Лесное Чудо", почетный работник сферы молодежной политики Российской Федерации, канд. пед. наук</w:t>
            </w:r>
            <w:r w:rsidRPr="00B12C2F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</w:p>
        </w:tc>
      </w:tr>
      <w:tr w:rsidR="00E1153F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4</w:t>
            </w:r>
            <w:r w:rsidRPr="00DE2C87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30</w:t>
            </w:r>
            <w:r>
              <w:rPr>
                <w:rFonts w:ascii="Arial Narrow" w:hAnsi="Arial Narrow"/>
                <w:sz w:val="24"/>
                <w:szCs w:val="24"/>
              </w:rPr>
              <w:t xml:space="preserve"> - 1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0</w:t>
            </w:r>
            <w:r w:rsidRPr="00DE2C87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E2C87">
              <w:rPr>
                <w:rFonts w:ascii="Arial Narrow" w:hAnsi="Arial Narrow"/>
                <w:b/>
                <w:sz w:val="24"/>
                <w:szCs w:val="24"/>
              </w:rPr>
              <w:t xml:space="preserve">Церемония награждения по итогам всероссийских конкурсов </w:t>
            </w:r>
          </w:p>
          <w:p w:rsidR="00E1153F" w:rsidRPr="00DE2C87" w:rsidRDefault="00E1153F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Презентация истории проведения конкурсов в 2017-2021 гг., обзор лучших конкурсных работ конкурсов, проведённых в 2022 году.</w:t>
            </w:r>
          </w:p>
        </w:tc>
      </w:tr>
      <w:tr w:rsidR="00E1153F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 xml:space="preserve">Выступление - прямое онлайн включение победителей конкурсов предыдущих лет. </w:t>
            </w:r>
          </w:p>
        </w:tc>
      </w:tr>
      <w:tr w:rsidR="00E1153F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8D66CF" w:rsidRDefault="00E1153F" w:rsidP="006E04DA">
            <w:pPr>
              <w:jc w:val="both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Награждение победителей </w:t>
            </w:r>
            <w:r w:rsidRPr="008D66CF">
              <w:rPr>
                <w:rFonts w:ascii="Arial Narrow" w:hAnsi="Arial Narrow"/>
                <w:sz w:val="24"/>
                <w:szCs w:val="24"/>
                <w:lang w:val="ru-RU"/>
              </w:rPr>
              <w:t>VII Всероссийского конкурса методических разработок уроков, посвященных семье и традиционным семейным ценностям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, </w:t>
            </w:r>
            <w:r w:rsidRPr="008D66CF">
              <w:rPr>
                <w:rFonts w:ascii="Arial Narrow" w:hAnsi="Arial Narrow"/>
                <w:sz w:val="24"/>
                <w:szCs w:val="24"/>
                <w:lang w:val="ru-RU"/>
              </w:rPr>
              <w:t>VI Всероссийского конкурса образовательных организаций на лучшую организацию работы с родителями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 и</w:t>
            </w:r>
            <w:r>
              <w:t xml:space="preserve"> </w:t>
            </w:r>
            <w:r w:rsidRPr="008D66CF">
              <w:rPr>
                <w:rFonts w:ascii="Arial Narrow" w:hAnsi="Arial Narrow"/>
                <w:sz w:val="24"/>
                <w:szCs w:val="24"/>
                <w:lang w:val="ru-RU"/>
              </w:rPr>
              <w:t>VI Всероссийского конкурса центров и про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грамм родительского просвещения. </w:t>
            </w:r>
          </w:p>
        </w:tc>
      </w:tr>
      <w:tr w:rsidR="00E1153F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Выступление победителя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 (1 место)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VII Всероссийского конкурса методических разработок уроков, посвященных семье и традиционным семейным ценностям.</w:t>
            </w:r>
          </w:p>
        </w:tc>
      </w:tr>
      <w:tr w:rsidR="00E1153F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Выступление победителя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 (1 место)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VI Всероссийского конкурса образовательных организаций на лучшую организацию работы с родителями.</w:t>
            </w:r>
          </w:p>
        </w:tc>
      </w:tr>
      <w:tr w:rsidR="00E1153F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Выступление победителя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 xml:space="preserve"> (1 место)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 VI Всероссийского конкурса центров и программ родительского просвещения.</w:t>
            </w:r>
          </w:p>
        </w:tc>
      </w:tr>
      <w:tr w:rsidR="00E1153F" w:rsidRPr="00DE2C8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0</w:t>
            </w:r>
            <w:r w:rsidRPr="00DE2C87">
              <w:rPr>
                <w:rFonts w:ascii="Arial Narrow" w:hAnsi="Arial Narrow"/>
                <w:sz w:val="24"/>
                <w:szCs w:val="24"/>
              </w:rPr>
              <w:t xml:space="preserve">0 </w:t>
            </w:r>
          </w:p>
        </w:tc>
        <w:tc>
          <w:tcPr>
            <w:tcW w:w="7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53F" w:rsidRPr="00DE2C87" w:rsidRDefault="00E1153F" w:rsidP="006E04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2C87">
              <w:rPr>
                <w:rFonts w:ascii="Arial Narrow" w:hAnsi="Arial Narrow"/>
                <w:sz w:val="24"/>
                <w:szCs w:val="24"/>
              </w:rPr>
              <w:t>Общая фотография</w:t>
            </w:r>
          </w:p>
        </w:tc>
      </w:tr>
    </w:tbl>
    <w:p w:rsidR="00863AD3" w:rsidRPr="008D66CF" w:rsidRDefault="00863AD3" w:rsidP="008D66CF">
      <w:pPr>
        <w:rPr>
          <w:rFonts w:ascii="Arial Narrow" w:hAnsi="Arial Narrow"/>
          <w:b/>
          <w:sz w:val="24"/>
          <w:szCs w:val="24"/>
        </w:rPr>
      </w:pPr>
    </w:p>
    <w:sectPr w:rsidR="00863AD3" w:rsidRPr="008D66CF" w:rsidSect="002900C7">
      <w:footerReference w:type="default" r:id="rId7"/>
      <w:pgSz w:w="11909" w:h="16834"/>
      <w:pgMar w:top="1440" w:right="1440" w:bottom="170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06" w:rsidRDefault="00523006" w:rsidP="008D1880">
      <w:pPr>
        <w:spacing w:line="240" w:lineRule="auto"/>
      </w:pPr>
      <w:r>
        <w:separator/>
      </w:r>
    </w:p>
  </w:endnote>
  <w:endnote w:type="continuationSeparator" w:id="0">
    <w:p w:rsidR="00523006" w:rsidRDefault="00523006" w:rsidP="008D1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21040"/>
      <w:docPartObj>
        <w:docPartGallery w:val="Page Numbers (Bottom of Page)"/>
        <w:docPartUnique/>
      </w:docPartObj>
    </w:sdtPr>
    <w:sdtEndPr/>
    <w:sdtContent>
      <w:p w:rsidR="008D1880" w:rsidRDefault="008D188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2A3" w:rsidRPr="00B512A3">
          <w:rPr>
            <w:noProof/>
            <w:lang w:val="ru-RU"/>
          </w:rPr>
          <w:t>1</w:t>
        </w:r>
        <w:r>
          <w:fldChar w:fldCharType="end"/>
        </w:r>
      </w:p>
    </w:sdtContent>
  </w:sdt>
  <w:p w:rsidR="008D1880" w:rsidRDefault="008D188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06" w:rsidRDefault="00523006" w:rsidP="008D1880">
      <w:pPr>
        <w:spacing w:line="240" w:lineRule="auto"/>
      </w:pPr>
      <w:r>
        <w:separator/>
      </w:r>
    </w:p>
  </w:footnote>
  <w:footnote w:type="continuationSeparator" w:id="0">
    <w:p w:rsidR="00523006" w:rsidRDefault="00523006" w:rsidP="008D1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0092"/>
    <w:multiLevelType w:val="multilevel"/>
    <w:tmpl w:val="27E28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D3"/>
    <w:rsid w:val="000A73D5"/>
    <w:rsid w:val="00103978"/>
    <w:rsid w:val="00222841"/>
    <w:rsid w:val="002477C0"/>
    <w:rsid w:val="002900C7"/>
    <w:rsid w:val="0032452B"/>
    <w:rsid w:val="003B4036"/>
    <w:rsid w:val="004F2299"/>
    <w:rsid w:val="00523006"/>
    <w:rsid w:val="005362E8"/>
    <w:rsid w:val="005B2205"/>
    <w:rsid w:val="005E35F3"/>
    <w:rsid w:val="00694C3C"/>
    <w:rsid w:val="006E04DA"/>
    <w:rsid w:val="007835C1"/>
    <w:rsid w:val="007D439B"/>
    <w:rsid w:val="00824355"/>
    <w:rsid w:val="00863AD3"/>
    <w:rsid w:val="008D1880"/>
    <w:rsid w:val="008D66CF"/>
    <w:rsid w:val="008D72DA"/>
    <w:rsid w:val="0092550D"/>
    <w:rsid w:val="009474D7"/>
    <w:rsid w:val="009B4B44"/>
    <w:rsid w:val="00B12C2F"/>
    <w:rsid w:val="00B512A3"/>
    <w:rsid w:val="00B95D8F"/>
    <w:rsid w:val="00CF1920"/>
    <w:rsid w:val="00D54730"/>
    <w:rsid w:val="00D74E94"/>
    <w:rsid w:val="00D75288"/>
    <w:rsid w:val="00D874DC"/>
    <w:rsid w:val="00DE2C87"/>
    <w:rsid w:val="00E1153F"/>
    <w:rsid w:val="00EC4482"/>
    <w:rsid w:val="00EF67A3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7B94C-2F74-447E-B249-240686F4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8D188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1880"/>
  </w:style>
  <w:style w:type="paragraph" w:styleId="ae">
    <w:name w:val="footer"/>
    <w:basedOn w:val="a"/>
    <w:link w:val="af"/>
    <w:uiPriority w:val="99"/>
    <w:unhideWhenUsed/>
    <w:rsid w:val="008D188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1880"/>
  </w:style>
  <w:style w:type="character" w:styleId="af0">
    <w:name w:val="Hyperlink"/>
    <w:basedOn w:val="a0"/>
    <w:uiPriority w:val="99"/>
    <w:unhideWhenUsed/>
    <w:rsid w:val="00B12C2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12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Shevchenko</dc:creator>
  <cp:lastModifiedBy>Пользователь</cp:lastModifiedBy>
  <cp:revision>10</cp:revision>
  <dcterms:created xsi:type="dcterms:W3CDTF">2022-10-09T10:03:00Z</dcterms:created>
  <dcterms:modified xsi:type="dcterms:W3CDTF">2022-10-10T08:14:00Z</dcterms:modified>
</cp:coreProperties>
</file>