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D5AB6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BD5AB6">
        <w:rPr>
          <w:rFonts w:ascii="Times New Roman" w:hAnsi="Times New Roman" w:cs="Times New Roman"/>
          <w:sz w:val="28"/>
          <w:szCs w:val="28"/>
        </w:rPr>
        <w:t>_____</w:t>
      </w:r>
    </w:p>
    <w:p w:rsidR="002D76E4" w:rsidRDefault="002D76E4" w:rsidP="002D76E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D76E4" w:rsidRDefault="002D76E4" w:rsidP="002D76E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________202</w:t>
      </w:r>
      <w:r w:rsidR="00212ED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A51283" w:rsidRDefault="00A51283" w:rsidP="00A512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AB6">
        <w:rPr>
          <w:rFonts w:ascii="Times New Roman" w:hAnsi="Times New Roman" w:cs="Times New Roman"/>
          <w:b/>
          <w:sz w:val="28"/>
          <w:szCs w:val="28"/>
        </w:rPr>
        <w:t>__</w:t>
      </w: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12ED6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12ED6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12ED6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51283" w:rsidRPr="00BA1BE7" w:rsidRDefault="00A51283" w:rsidP="00A51283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A51283" w:rsidRPr="00BA1BE7" w:rsidTr="000A0157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A51283" w:rsidRPr="00BA1BE7" w:rsidTr="000A0157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A51283" w:rsidRPr="00BA1BE7" w:rsidTr="000A0157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«Новосибирский строительно-монтажный колледж»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jc w:val="center"/>
            </w:pPr>
            <w:r w:rsidRPr="00BA1BE7">
              <w:t>Код по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сводному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A51283" w:rsidRPr="00BA1BE7" w:rsidTr="000A0157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51283" w:rsidRPr="00BA1BE7" w:rsidTr="000A015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51283" w:rsidRPr="00BA1BE7" w:rsidRDefault="00A51283" w:rsidP="000A0157">
            <w:pPr>
              <w:jc w:val="center"/>
            </w:pPr>
            <w:r w:rsidRPr="00BA1BE7">
              <w:t>Код по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базовому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(отраслевому)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перечню или региональному перечню</w:t>
            </w:r>
          </w:p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A51283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A51283" w:rsidRPr="00BA1BE7" w:rsidTr="000A015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51283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51283" w:rsidRDefault="00A51283" w:rsidP="000A015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51283" w:rsidRPr="00BA1BE7" w:rsidRDefault="00A51283" w:rsidP="00A51283">
      <w:pPr>
        <w:pStyle w:val="ConsPlusNonformat"/>
        <w:rPr>
          <w:rFonts w:ascii="Times New Roman" w:hAnsi="Times New Roman" w:cs="Times New Roman"/>
        </w:rPr>
        <w:sectPr w:rsidR="00A51283" w:rsidRPr="00BA1BE7" w:rsidSect="000A0157">
          <w:headerReference w:type="default" r:id="rId8"/>
          <w:footerReference w:type="default" r:id="rId9"/>
          <w:footerReference w:type="first" r:id="rId10"/>
          <w:pgSz w:w="11906" w:h="16838" w:code="9"/>
          <w:pgMar w:top="568" w:right="567" w:bottom="851" w:left="1418" w:header="720" w:footer="340" w:gutter="0"/>
          <w:cols w:space="720"/>
          <w:titlePg/>
          <w:docGrid w:linePitch="299"/>
        </w:sectPr>
      </w:pPr>
    </w:p>
    <w:p w:rsidR="00A51283" w:rsidRPr="00212ED6" w:rsidRDefault="00A51283" w:rsidP="00A51283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12ED6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A51283" w:rsidRPr="00212ED6" w:rsidRDefault="00A51283" w:rsidP="00A51283">
      <w:pPr>
        <w:autoSpaceDE w:val="0"/>
        <w:autoSpaceDN w:val="0"/>
        <w:adjustRightInd w:val="0"/>
        <w:ind w:left="-567"/>
        <w:rPr>
          <w:color w:val="000000" w:themeColor="text1"/>
        </w:rPr>
      </w:pPr>
    </w:p>
    <w:p w:rsidR="00A51283" w:rsidRPr="00212ED6" w:rsidRDefault="00A51283" w:rsidP="00A51283">
      <w:pPr>
        <w:autoSpaceDE w:val="0"/>
        <w:autoSpaceDN w:val="0"/>
        <w:adjustRightInd w:val="0"/>
        <w:ind w:left="-567"/>
        <w:rPr>
          <w:color w:val="000000" w:themeColor="text1"/>
        </w:rPr>
      </w:pPr>
      <w:r w:rsidRPr="00212ED6">
        <w:rPr>
          <w:color w:val="000000" w:themeColor="text1"/>
        </w:rPr>
        <w:t>3.1. Показатели, характеризующие качество государственной услуги:</w:t>
      </w:r>
    </w:p>
    <w:p w:rsidR="00A51283" w:rsidRPr="00212ED6" w:rsidRDefault="00A51283" w:rsidP="00A51283">
      <w:pPr>
        <w:autoSpaceDE w:val="0"/>
        <w:autoSpaceDN w:val="0"/>
        <w:adjustRightInd w:val="0"/>
        <w:rPr>
          <w:color w:val="000000" w:themeColor="text1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12ED6" w:rsidRPr="00212ED6" w:rsidTr="000A0157">
        <w:trPr>
          <w:trHeight w:val="99"/>
        </w:trPr>
        <w:tc>
          <w:tcPr>
            <w:tcW w:w="993" w:type="dxa"/>
            <w:vMerge w:val="restart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12ED6" w:rsidRPr="00212ED6" w:rsidTr="000A0157">
        <w:trPr>
          <w:trHeight w:val="462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3827" w:type="dxa"/>
            <w:gridSpan w:val="3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843" w:type="dxa"/>
            <w:gridSpan w:val="2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Merge w:val="restart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51283" w:rsidRPr="00212ED6" w:rsidRDefault="00A51283" w:rsidP="00212E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20</w:t>
            </w:r>
            <w:r w:rsidR="00BD5AB6" w:rsidRPr="00212ED6">
              <w:rPr>
                <w:color w:val="000000" w:themeColor="text1"/>
                <w:sz w:val="18"/>
              </w:rPr>
              <w:t>2</w:t>
            </w:r>
            <w:r w:rsidR="00212ED6" w:rsidRPr="00212ED6">
              <w:rPr>
                <w:color w:val="000000" w:themeColor="text1"/>
                <w:sz w:val="18"/>
              </w:rPr>
              <w:t>3</w:t>
            </w:r>
            <w:r w:rsidRPr="00212ED6">
              <w:rPr>
                <w:color w:val="000000" w:themeColor="text1"/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202</w:t>
            </w:r>
            <w:r w:rsidR="00212ED6" w:rsidRPr="00212ED6">
              <w:rPr>
                <w:color w:val="000000" w:themeColor="text1"/>
                <w:sz w:val="18"/>
              </w:rPr>
              <w:t>4</w:t>
            </w:r>
            <w:r w:rsidRPr="00212ED6">
              <w:rPr>
                <w:color w:val="000000" w:themeColor="text1"/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202</w:t>
            </w:r>
            <w:r w:rsidR="00212ED6" w:rsidRPr="00212ED6">
              <w:rPr>
                <w:color w:val="000000" w:themeColor="text1"/>
                <w:sz w:val="18"/>
              </w:rPr>
              <w:t>5</w:t>
            </w:r>
            <w:r w:rsidRPr="00212ED6">
              <w:rPr>
                <w:color w:val="000000" w:themeColor="text1"/>
                <w:sz w:val="18"/>
              </w:rPr>
              <w:t xml:space="preserve"> год </w:t>
            </w:r>
          </w:p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212ED6" w:rsidRPr="00212ED6" w:rsidTr="000A0157">
        <w:trPr>
          <w:trHeight w:val="552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701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1134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851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992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ind w:right="-23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наимено-</w:t>
            </w:r>
          </w:p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 xml:space="preserve">вание </w:t>
            </w:r>
          </w:p>
        </w:tc>
        <w:tc>
          <w:tcPr>
            <w:tcW w:w="709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код по ОКЕИ</w:t>
            </w: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8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212ED6" w:rsidRPr="00212ED6" w:rsidTr="000A0157">
        <w:trPr>
          <w:trHeight w:val="21"/>
        </w:trPr>
        <w:tc>
          <w:tcPr>
            <w:tcW w:w="993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2 </w:t>
            </w:r>
          </w:p>
        </w:tc>
        <w:tc>
          <w:tcPr>
            <w:tcW w:w="1701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4 </w:t>
            </w:r>
          </w:p>
        </w:tc>
        <w:tc>
          <w:tcPr>
            <w:tcW w:w="851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6 </w:t>
            </w:r>
          </w:p>
        </w:tc>
        <w:tc>
          <w:tcPr>
            <w:tcW w:w="2693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7 </w:t>
            </w:r>
          </w:p>
        </w:tc>
        <w:tc>
          <w:tcPr>
            <w:tcW w:w="851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>13</w:t>
            </w:r>
          </w:p>
        </w:tc>
        <w:tc>
          <w:tcPr>
            <w:tcW w:w="568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>14</w:t>
            </w:r>
          </w:p>
        </w:tc>
        <w:tc>
          <w:tcPr>
            <w:tcW w:w="848" w:type="dxa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12ED6">
              <w:rPr>
                <w:color w:val="000000" w:themeColor="text1"/>
                <w:sz w:val="16"/>
              </w:rPr>
              <w:t>15</w:t>
            </w:r>
          </w:p>
        </w:tc>
      </w:tr>
      <w:tr w:rsidR="00212ED6" w:rsidRPr="00212ED6" w:rsidTr="000A0157">
        <w:trPr>
          <w:trHeight w:val="105"/>
        </w:trPr>
        <w:tc>
          <w:tcPr>
            <w:tcW w:w="993" w:type="dxa"/>
            <w:vMerge w:val="restart"/>
            <w:vAlign w:val="center"/>
          </w:tcPr>
          <w:p w:rsidR="00A51283" w:rsidRPr="00212ED6" w:rsidRDefault="00212ED6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852101О.99.0.ББ28ЕЛ48000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212ED6" w:rsidRDefault="00A51283" w:rsidP="000A0157">
            <w:pPr>
              <w:jc w:val="both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212ED6" w:rsidRDefault="00A51283" w:rsidP="000A0157">
            <w:pPr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39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212ED6" w:rsidRDefault="00A51283" w:rsidP="000A0157">
            <w:pPr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212ED6" w:rsidRDefault="00A51283" w:rsidP="000A0157">
            <w:pPr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3</w:t>
            </w:r>
          </w:p>
        </w:tc>
      </w:tr>
      <w:tr w:rsidR="00212ED6" w:rsidRPr="00212ED6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212ED6" w:rsidRDefault="00A51283" w:rsidP="000A0157">
            <w:pPr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12ED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12ED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2ED6" w:rsidRDefault="00A51283" w:rsidP="000A015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12ED6" w:rsidRPr="00212ED6" w:rsidTr="000A015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3AEB" w:rsidRPr="00CC3411" w:rsidRDefault="00CC3411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lastRenderedPageBreak/>
              <w:t>852101О.99.0.ББ28ЕЛ72000</w:t>
            </w:r>
          </w:p>
        </w:tc>
        <w:tc>
          <w:tcPr>
            <w:tcW w:w="992" w:type="dxa"/>
            <w:vMerge w:val="restart"/>
            <w:vAlign w:val="center"/>
          </w:tcPr>
          <w:p w:rsidR="00C23AEB" w:rsidRPr="00CC3411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23AEB" w:rsidRPr="00CC3411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23AEB" w:rsidRPr="00CC3411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23AEB" w:rsidRPr="00CC3411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23AEB" w:rsidRPr="00CC3411" w:rsidRDefault="00C23AEB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23AEB" w:rsidRPr="00CC3411" w:rsidRDefault="00C23AEB" w:rsidP="000A0157">
            <w:pPr>
              <w:jc w:val="both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23AEB" w:rsidRPr="00CC3411" w:rsidRDefault="00C23AEB" w:rsidP="000A0157">
            <w:pPr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AEB" w:rsidRPr="00CC3411" w:rsidRDefault="00C23AEB" w:rsidP="000A0157">
            <w:pPr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0A0157">
        <w:trPr>
          <w:trHeight w:val="583"/>
        </w:trPr>
        <w:tc>
          <w:tcPr>
            <w:tcW w:w="993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C23AEB" w:rsidRPr="00CC3411" w:rsidRDefault="00C23AEB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23AEB" w:rsidRPr="00CC3411" w:rsidRDefault="00C23AEB" w:rsidP="000A0157">
            <w:pPr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23AEB" w:rsidRPr="00CC3411" w:rsidRDefault="00C23AEB" w:rsidP="000A0157">
            <w:pPr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AEB" w:rsidRPr="00CC3411" w:rsidRDefault="00C23AEB" w:rsidP="000A0157">
            <w:pPr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82"/>
        </w:trPr>
        <w:tc>
          <w:tcPr>
            <w:tcW w:w="993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C23AEB" w:rsidRPr="00CC3411" w:rsidRDefault="00C23AEB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23AEB" w:rsidRPr="00CC3411" w:rsidRDefault="00C23AEB" w:rsidP="000A0157">
            <w:pPr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23AEB" w:rsidRPr="00CC3411" w:rsidRDefault="00C23AEB" w:rsidP="000A0157">
            <w:pPr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AEB" w:rsidRPr="00CC3411" w:rsidRDefault="00C23AEB" w:rsidP="000A0157">
            <w:pPr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341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23AEB" w:rsidRPr="00CC3411" w:rsidRDefault="00C23AEB" w:rsidP="00C23AEB">
            <w:pPr>
              <w:jc w:val="center"/>
              <w:rPr>
                <w:color w:val="000000" w:themeColor="text1"/>
                <w:sz w:val="18"/>
              </w:rPr>
            </w:pPr>
            <w:r w:rsidRPr="00CC3411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550"/>
        </w:trPr>
        <w:tc>
          <w:tcPr>
            <w:tcW w:w="993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C23AEB" w:rsidRPr="00CC3411" w:rsidRDefault="00C23AEB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23AEB" w:rsidRPr="00690890" w:rsidRDefault="00C23AEB" w:rsidP="000A0157">
            <w:pPr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23AEB" w:rsidRPr="00690890" w:rsidRDefault="00C23AEB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AEB" w:rsidRPr="00690890" w:rsidRDefault="00C23AEB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3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C23AEB" w:rsidRPr="00212ED6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C23AEB" w:rsidRPr="00CC3411" w:rsidRDefault="00C23AEB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C23AEB" w:rsidRPr="00690890" w:rsidRDefault="00C23AEB" w:rsidP="000A0157">
            <w:pPr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23AEB" w:rsidRPr="00690890" w:rsidRDefault="00C23AEB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AEB" w:rsidRPr="00690890" w:rsidRDefault="00C23AEB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23AEB" w:rsidRPr="00690890" w:rsidRDefault="00C23AEB" w:rsidP="00C23AEB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12ED6" w:rsidRPr="00212ED6" w:rsidTr="000A0157">
        <w:trPr>
          <w:trHeight w:val="105"/>
        </w:trPr>
        <w:tc>
          <w:tcPr>
            <w:tcW w:w="993" w:type="dxa"/>
            <w:vMerge w:val="restart"/>
            <w:vAlign w:val="center"/>
          </w:tcPr>
          <w:p w:rsidR="00A51283" w:rsidRPr="00690890" w:rsidRDefault="00690890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852101О.99.0.ББ28ЖН72000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69089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69089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69089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69089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69089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690890" w:rsidRDefault="00A51283" w:rsidP="000A0157">
            <w:pPr>
              <w:jc w:val="both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0A0157">
        <w:trPr>
          <w:trHeight w:val="583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690890" w:rsidRDefault="00A51283" w:rsidP="000A0157">
            <w:pPr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82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690890" w:rsidRDefault="00A51283" w:rsidP="000A0157">
            <w:pPr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550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690890" w:rsidRDefault="00A51283" w:rsidP="000A0157">
            <w:pPr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720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690890" w:rsidRDefault="00A51283" w:rsidP="000A0157">
            <w:pPr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9089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69089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690890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FE7350" w:rsidRDefault="00FE7350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E7350" w:rsidRDefault="00A51283" w:rsidP="000A0157">
            <w:pPr>
              <w:jc w:val="both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E7350" w:rsidRDefault="00A51283" w:rsidP="000A0157">
            <w:pPr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E7350" w:rsidRDefault="00A51283" w:rsidP="000A0157">
            <w:pPr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E7350" w:rsidRDefault="00A51283" w:rsidP="000A0157">
            <w:pPr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E7350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FE7350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FE7350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E7350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132A99" w:rsidRDefault="00132A99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852101О.99.0.ББ28ББ52000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jc w:val="both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132A99" w:rsidRDefault="00132A99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lastRenderedPageBreak/>
              <w:t>852101О.99.0.ББ28БГ68000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08.02.08 Монтаж и эксплуатация оборудования и систем газоснабжения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jc w:val="both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132A99" w:rsidRDefault="00132A99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852101О.99.0.ББ28БЕ84000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jc w:val="both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132A99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132A99" w:rsidRDefault="00A51283" w:rsidP="000A0157">
            <w:pPr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32A9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132A99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32A99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EE45B5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lastRenderedPageBreak/>
              <w:t>852101О.99.0.ББ28БЖ08000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EE45B5" w:rsidRDefault="00A51283" w:rsidP="000A0157">
            <w:pPr>
              <w:jc w:val="both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EE45B5" w:rsidRDefault="00A51283" w:rsidP="000A0157">
            <w:pPr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EE45B5" w:rsidRDefault="00A51283" w:rsidP="000A0157">
            <w:pPr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EE45B5" w:rsidRDefault="00A51283" w:rsidP="000A0157">
            <w:pPr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EE45B5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EE45B5" w:rsidRDefault="00A51283" w:rsidP="000A0157">
            <w:pPr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EE45B5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0A0157" w:rsidRPr="00EE45B5" w:rsidRDefault="00EE45B5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852101О.99.0.ББ28БЛ16000</w:t>
            </w:r>
          </w:p>
        </w:tc>
        <w:tc>
          <w:tcPr>
            <w:tcW w:w="992" w:type="dxa"/>
            <w:vMerge w:val="restart"/>
            <w:vAlign w:val="center"/>
          </w:tcPr>
          <w:p w:rsidR="000A0157" w:rsidRPr="00EE45B5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A0157" w:rsidRPr="00EE45B5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0A0157" w:rsidRPr="00EE45B5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A0157" w:rsidRPr="00EE45B5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A0157" w:rsidRPr="00EE45B5" w:rsidRDefault="000A0157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0A0157" w:rsidRPr="00EE45B5" w:rsidRDefault="000A0157" w:rsidP="000A0157">
            <w:pPr>
              <w:jc w:val="both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0A0157" w:rsidRPr="00EE45B5" w:rsidRDefault="000A0157" w:rsidP="000A0157">
            <w:pPr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3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0A0157" w:rsidRPr="00EE45B5" w:rsidRDefault="000A0157" w:rsidP="000A0157">
            <w:pPr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12ED6" w:rsidRPr="00212ED6" w:rsidTr="000A0157">
        <w:trPr>
          <w:trHeight w:val="1407"/>
        </w:trPr>
        <w:tc>
          <w:tcPr>
            <w:tcW w:w="993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0A0157" w:rsidRPr="00EE45B5" w:rsidRDefault="000A0157" w:rsidP="000A0157">
            <w:pPr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0A0157" w:rsidRPr="00212ED6" w:rsidRDefault="000A0157" w:rsidP="000A015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0A0157" w:rsidRPr="00EE45B5" w:rsidRDefault="000A0157" w:rsidP="000A0157">
            <w:pPr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E45B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A0157" w:rsidRPr="00EE45B5" w:rsidRDefault="000A0157" w:rsidP="000A015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B349E0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349E0">
              <w:rPr>
                <w:color w:val="000000" w:themeColor="text1"/>
                <w:sz w:val="18"/>
              </w:rPr>
              <w:lastRenderedPageBreak/>
              <w:t>852101О.99.0.ББ28БЛ40000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B349E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349E0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B349E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349E0">
              <w:rPr>
                <w:color w:val="000000" w:themeColor="text1"/>
                <w:sz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B349E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349E0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B349E0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349E0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0E7DB2" w:rsidRDefault="00A51283" w:rsidP="000A0157">
            <w:pPr>
              <w:jc w:val="both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0E7DB2" w:rsidRDefault="00A51283" w:rsidP="000A015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0E7DB2" w:rsidRDefault="00A51283" w:rsidP="000A015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A51283">
        <w:trPr>
          <w:trHeight w:val="1549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0E7DB2" w:rsidRDefault="00A51283" w:rsidP="000A015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0E7DB2" w:rsidRDefault="00A51283" w:rsidP="000A015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105"/>
        </w:trPr>
        <w:tc>
          <w:tcPr>
            <w:tcW w:w="993" w:type="dxa"/>
            <w:vMerge w:val="restart"/>
            <w:vAlign w:val="center"/>
          </w:tcPr>
          <w:p w:rsidR="00A51283" w:rsidRPr="000E7DB2" w:rsidRDefault="000E7DB2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852101О.99.0.ББ28ДЭ76000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0E7DB2" w:rsidRDefault="00A51283" w:rsidP="000A0157">
            <w:pPr>
              <w:jc w:val="both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0E7DB2" w:rsidRDefault="00A51283" w:rsidP="000A015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339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0E7DB2" w:rsidRDefault="00A51283" w:rsidP="000A015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0E7DB2" w:rsidRDefault="00A51283" w:rsidP="000A015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212ED6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0E7DB2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0E7DB2" w:rsidRDefault="00A51283" w:rsidP="000A015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0E7DB2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4</w:t>
            </w:r>
          </w:p>
        </w:tc>
      </w:tr>
      <w:tr w:rsidR="00217B37" w:rsidRPr="00212ED6" w:rsidTr="000A0157">
        <w:trPr>
          <w:trHeight w:val="105"/>
        </w:trPr>
        <w:tc>
          <w:tcPr>
            <w:tcW w:w="993" w:type="dxa"/>
            <w:vMerge w:val="restart"/>
            <w:vAlign w:val="center"/>
          </w:tcPr>
          <w:p w:rsidR="00217B37" w:rsidRPr="00EE45B5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lastRenderedPageBreak/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217B37" w:rsidRPr="00EE45B5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17B37" w:rsidRPr="00217B37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</w:t>
            </w:r>
            <w:r w:rsidRPr="00217B37">
              <w:rPr>
                <w:color w:val="000000" w:themeColor="text1"/>
                <w:sz w:val="18"/>
              </w:rPr>
              <w:t>Информационные системы и программирование</w:t>
            </w:r>
          </w:p>
          <w:p w:rsidR="00217B37" w:rsidRPr="00EE45B5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17B37" w:rsidRPr="00EE45B5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17B37" w:rsidRPr="00EE45B5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E45B5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17B37" w:rsidRPr="00217B37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17B37" w:rsidRPr="000E7DB2" w:rsidRDefault="00217B37" w:rsidP="00217B37">
            <w:pPr>
              <w:jc w:val="both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1</w:t>
            </w:r>
          </w:p>
        </w:tc>
      </w:tr>
      <w:tr w:rsidR="00217B37" w:rsidRPr="00212ED6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17B37" w:rsidRPr="00217B37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17B37" w:rsidRPr="000E7DB2" w:rsidRDefault="00217B37" w:rsidP="00217B3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3</w:t>
            </w:r>
          </w:p>
        </w:tc>
      </w:tr>
      <w:tr w:rsidR="00217B37" w:rsidRPr="00212ED6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17B37" w:rsidRPr="00217B37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17B37" w:rsidRPr="000E7DB2" w:rsidRDefault="00217B37" w:rsidP="00217B3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17B37" w:rsidRPr="00217B37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17B37" w:rsidRPr="00217B37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17B37" w:rsidRPr="00217B37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17B37" w:rsidRPr="00217B37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17B37" w:rsidRPr="00217B37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17B37" w:rsidRPr="00212ED6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17B37" w:rsidRPr="00217B37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17B37" w:rsidRPr="000E7DB2" w:rsidRDefault="00217B37" w:rsidP="00217B3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17B37" w:rsidRPr="00217B37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17B37" w:rsidRPr="00217B37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17B37" w:rsidRPr="00217B37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17B37" w:rsidRPr="00217B37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17B37" w:rsidRPr="00217B37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17B37" w:rsidRPr="00212ED6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17B37" w:rsidRPr="00212ED6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17B37" w:rsidRPr="00217B37" w:rsidRDefault="00217B37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17B37" w:rsidRPr="000E7DB2" w:rsidRDefault="00217B37" w:rsidP="00217B37">
            <w:pPr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0E7DB2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17B37" w:rsidRPr="000E7DB2" w:rsidRDefault="00217B37" w:rsidP="00217B37">
            <w:pPr>
              <w:jc w:val="center"/>
              <w:rPr>
                <w:color w:val="000000" w:themeColor="text1"/>
                <w:sz w:val="18"/>
              </w:rPr>
            </w:pPr>
            <w:r w:rsidRPr="000E7DB2">
              <w:rPr>
                <w:color w:val="000000" w:themeColor="text1"/>
                <w:sz w:val="18"/>
              </w:rPr>
              <w:t>4</w:t>
            </w:r>
          </w:p>
        </w:tc>
      </w:tr>
    </w:tbl>
    <w:p w:rsidR="000A0157" w:rsidRPr="00212ED6" w:rsidRDefault="000A0157" w:rsidP="00A51283">
      <w:pPr>
        <w:autoSpaceDE w:val="0"/>
        <w:autoSpaceDN w:val="0"/>
        <w:adjustRightInd w:val="0"/>
        <w:ind w:left="-851"/>
        <w:jc w:val="both"/>
        <w:rPr>
          <w:color w:val="FF0000"/>
        </w:rPr>
      </w:pPr>
    </w:p>
    <w:p w:rsidR="00217B37" w:rsidRDefault="00217B37" w:rsidP="00A51283">
      <w:pPr>
        <w:autoSpaceDE w:val="0"/>
        <w:autoSpaceDN w:val="0"/>
        <w:adjustRightInd w:val="0"/>
        <w:ind w:left="-851"/>
        <w:jc w:val="both"/>
        <w:rPr>
          <w:color w:val="FF0000"/>
        </w:rPr>
      </w:pPr>
      <w:r>
        <w:rPr>
          <w:color w:val="FF0000"/>
        </w:rPr>
        <w:br w:type="page"/>
      </w:r>
    </w:p>
    <w:p w:rsidR="00A51283" w:rsidRPr="00217B37" w:rsidRDefault="00A51283" w:rsidP="00A51283">
      <w:pPr>
        <w:autoSpaceDE w:val="0"/>
        <w:autoSpaceDN w:val="0"/>
        <w:adjustRightInd w:val="0"/>
        <w:ind w:left="-851"/>
        <w:jc w:val="both"/>
        <w:rPr>
          <w:color w:val="000000" w:themeColor="text1"/>
        </w:rPr>
      </w:pPr>
      <w:r w:rsidRPr="00212ED6">
        <w:rPr>
          <w:color w:val="FF0000"/>
        </w:rPr>
        <w:lastRenderedPageBreak/>
        <w:t>3</w:t>
      </w:r>
      <w:r w:rsidRPr="00217B37">
        <w:rPr>
          <w:color w:val="000000" w:themeColor="text1"/>
        </w:rPr>
        <w:t>.2. Показатели, характеризующие объем государственной услуги:</w:t>
      </w:r>
    </w:p>
    <w:p w:rsidR="00A51283" w:rsidRPr="00217B37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17B37" w:rsidRPr="00217B37" w:rsidTr="000A0157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Уникаль-ный номер реест-</w:t>
            </w:r>
          </w:p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 xml:space="preserve">Значение </w:t>
            </w:r>
          </w:p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17B37" w:rsidRPr="00217B37" w:rsidTr="000A0157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 xml:space="preserve">единица измерения </w:t>
            </w:r>
          </w:p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20</w:t>
            </w:r>
            <w:r w:rsidR="00217B37">
              <w:rPr>
                <w:color w:val="000000" w:themeColor="text1"/>
                <w:sz w:val="18"/>
              </w:rPr>
              <w:t>23</w:t>
            </w:r>
            <w:r w:rsidRPr="00217B37"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202</w:t>
            </w:r>
            <w:r w:rsidR="00217B37">
              <w:rPr>
                <w:color w:val="000000" w:themeColor="text1"/>
                <w:sz w:val="18"/>
              </w:rPr>
              <w:t>4</w:t>
            </w:r>
            <w:r w:rsidRPr="00217B37">
              <w:rPr>
                <w:color w:val="000000" w:themeColor="text1"/>
                <w:sz w:val="18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202</w:t>
            </w:r>
            <w:r w:rsidR="00217B37">
              <w:rPr>
                <w:color w:val="000000" w:themeColor="text1"/>
                <w:sz w:val="18"/>
              </w:rPr>
              <w:t>5</w:t>
            </w:r>
            <w:r w:rsidRPr="00217B37">
              <w:rPr>
                <w:color w:val="000000" w:themeColor="text1"/>
                <w:sz w:val="18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20</w:t>
            </w:r>
            <w:r w:rsidR="00217B37">
              <w:rPr>
                <w:color w:val="000000" w:themeColor="text1"/>
                <w:sz w:val="18"/>
              </w:rPr>
              <w:t>23</w:t>
            </w:r>
            <w:r w:rsidRPr="00217B37"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202</w:t>
            </w:r>
            <w:r w:rsidR="00217B37">
              <w:rPr>
                <w:color w:val="000000" w:themeColor="text1"/>
                <w:sz w:val="18"/>
              </w:rPr>
              <w:t>4</w:t>
            </w:r>
            <w:r w:rsidRPr="00217B37">
              <w:rPr>
                <w:color w:val="000000" w:themeColor="text1"/>
                <w:sz w:val="18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202</w:t>
            </w:r>
            <w:r w:rsidR="00217B37">
              <w:rPr>
                <w:color w:val="000000" w:themeColor="text1"/>
                <w:sz w:val="18"/>
              </w:rPr>
              <w:t>5</w:t>
            </w:r>
            <w:r w:rsidRPr="00217B37">
              <w:rPr>
                <w:color w:val="000000" w:themeColor="text1"/>
                <w:sz w:val="18"/>
              </w:rPr>
              <w:t xml:space="preserve"> год </w:t>
            </w:r>
          </w:p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в абсолютных показателях</w:t>
            </w:r>
          </w:p>
        </w:tc>
      </w:tr>
      <w:tr w:rsidR="00217B37" w:rsidRPr="00217B37" w:rsidTr="000A0157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ind w:right="-23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17B37">
              <w:rPr>
                <w:color w:val="000000" w:themeColor="text1"/>
                <w:sz w:val="18"/>
              </w:rPr>
              <w:t xml:space="preserve">код по </w:t>
            </w:r>
            <w:hyperlink r:id="rId11" w:history="1">
              <w:r w:rsidRPr="00217B37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217B3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217B37" w:rsidRPr="00217B37" w:rsidTr="000A0157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17</w:t>
            </w:r>
          </w:p>
        </w:tc>
      </w:tr>
      <w:tr w:rsidR="00212ED6" w:rsidRPr="00212ED6" w:rsidTr="000A0157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9F36C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9F36C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9F36C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0A0157">
        <w:trPr>
          <w:trHeight w:val="1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852101О.99.0.ББ28ЕЛ72000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9F36C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9F36C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9F36C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0A0157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852101О.99.0.ББ28ЖН72000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9F36C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9F36C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9F36C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F36C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F36CC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0A0157">
        <w:trPr>
          <w:trHeight w:val="12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lastRenderedPageBreak/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364158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364158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364158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A51283">
        <w:trPr>
          <w:trHeight w:val="9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852101О.99.0.ББ28ББ52000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220D0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220D0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220D0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A51283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852101О.99.0.ББ28БГ68000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08.02.08 Монтаж и эксплуатация оборудования и систем газоснабжения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220D0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220D0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220D0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220D0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20D03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A51283">
        <w:trPr>
          <w:trHeight w:val="1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852101О.99.0.ББ28БЕ84000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1B794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353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1B794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353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1B794C" w:rsidP="001B794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353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1B794C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B794C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0A0157">
        <w:trPr>
          <w:trHeight w:val="19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852101О.99.0.ББ28БЖ08000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447A4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447A4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447A4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447A4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47A4E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0A015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852101О.99.0.ББ28БЛ16000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F6440D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F6440D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F6440D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440D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0A015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lastRenderedPageBreak/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985FD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985FD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985FD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985FD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5FDE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A51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C23AE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5F334A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5F334A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5F334A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F334A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-</w:t>
            </w:r>
          </w:p>
        </w:tc>
      </w:tr>
      <w:tr w:rsidR="005F334A" w:rsidRPr="00212ED6" w:rsidTr="00A51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</w:t>
            </w:r>
            <w:r w:rsidRPr="005F334A">
              <w:rPr>
                <w:color w:val="000000" w:themeColor="text1"/>
                <w:sz w:val="18"/>
              </w:rPr>
              <w:t>Информационные системы и программирование</w:t>
            </w:r>
          </w:p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6440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34A" w:rsidRPr="005F334A" w:rsidRDefault="005F334A" w:rsidP="005F33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334A">
              <w:rPr>
                <w:color w:val="000000" w:themeColor="text1"/>
                <w:sz w:val="18"/>
              </w:rPr>
              <w:t>-</w:t>
            </w:r>
          </w:p>
        </w:tc>
      </w:tr>
    </w:tbl>
    <w:p w:rsidR="00A51283" w:rsidRPr="00212ED6" w:rsidRDefault="00A51283" w:rsidP="00A51283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A51283" w:rsidRPr="00212ED6" w:rsidRDefault="00A51283" w:rsidP="00A51283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A51283" w:rsidRPr="00212ED6" w:rsidRDefault="00A51283" w:rsidP="00A51283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A51283" w:rsidRPr="00212ED6" w:rsidRDefault="00A51283" w:rsidP="00A51283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A51283" w:rsidRPr="00212ED6" w:rsidRDefault="00A51283" w:rsidP="00A51283">
      <w:pPr>
        <w:pStyle w:val="ConsPlusNonformat"/>
        <w:jc w:val="center"/>
        <w:rPr>
          <w:color w:val="FF0000"/>
        </w:rPr>
        <w:sectPr w:rsidR="00A51283" w:rsidRPr="00212ED6" w:rsidSect="000A0157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A51283" w:rsidRPr="00212ED6" w:rsidRDefault="00A51283" w:rsidP="00A51283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A51283" w:rsidRPr="00591FF4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91FF4">
        <w:rPr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51283" w:rsidRPr="00591FF4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2ED6" w:rsidRPr="00591FF4" w:rsidTr="000A015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Нормативный правовой акт </w:t>
            </w:r>
          </w:p>
        </w:tc>
      </w:tr>
      <w:tr w:rsidR="00212ED6" w:rsidRPr="00591FF4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наименование </w:t>
            </w:r>
          </w:p>
        </w:tc>
      </w:tr>
      <w:tr w:rsidR="00212ED6" w:rsidRPr="00591FF4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5 </w:t>
            </w:r>
          </w:p>
        </w:tc>
      </w:tr>
      <w:tr w:rsidR="00A51283" w:rsidRPr="00591FF4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outlineLvl w:val="0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</w:tbl>
    <w:p w:rsidR="00A51283" w:rsidRPr="00591FF4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A51283" w:rsidRPr="00591FF4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91FF4">
        <w:rPr>
          <w:color w:val="000000" w:themeColor="text1"/>
        </w:rPr>
        <w:t>5. Порядок оказания государственной услуги:</w:t>
      </w:r>
    </w:p>
    <w:p w:rsidR="00A51283" w:rsidRPr="00591FF4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91FF4">
        <w:rPr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2ED6" w:rsidRPr="00591FF4" w:rsidTr="000A015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591FF4" w:rsidRDefault="00A51283" w:rsidP="000A0157">
            <w:pPr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212ED6" w:rsidRPr="00591FF4" w:rsidTr="000A015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591FF4" w:rsidRDefault="00A51283" w:rsidP="000A0157">
            <w:pPr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212ED6" w:rsidRPr="00591FF4" w:rsidTr="000A015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591FF4" w:rsidRDefault="00A51283" w:rsidP="000A0157">
            <w:pPr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A51283" w:rsidRPr="00591FF4" w:rsidTr="000A015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591FF4" w:rsidRDefault="00A51283" w:rsidP="000A0157">
            <w:pPr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A51283" w:rsidRPr="00591FF4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A51283" w:rsidRPr="00591FF4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91FF4">
        <w:rPr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A51283" w:rsidRPr="00591FF4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2ED6" w:rsidRPr="00591FF4" w:rsidTr="000A0157">
        <w:tc>
          <w:tcPr>
            <w:tcW w:w="3193" w:type="dxa"/>
          </w:tcPr>
          <w:p w:rsidR="00A51283" w:rsidRPr="00591FF4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91FF4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51283" w:rsidRPr="00591FF4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91FF4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51283" w:rsidRPr="00591FF4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91FF4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212ED6" w:rsidRPr="00591FF4" w:rsidTr="000A0157">
        <w:tc>
          <w:tcPr>
            <w:tcW w:w="3193" w:type="dxa"/>
          </w:tcPr>
          <w:p w:rsidR="00A51283" w:rsidRPr="00591FF4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91FF4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A51283" w:rsidRPr="00591FF4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91FF4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A51283" w:rsidRPr="00591FF4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91FF4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212ED6" w:rsidRPr="00591FF4" w:rsidTr="000A0157">
        <w:tc>
          <w:tcPr>
            <w:tcW w:w="3193" w:type="dxa"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40C13" w:rsidRPr="007D26C5" w:rsidRDefault="00D40C13" w:rsidP="00D40C13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 xml:space="preserve">Размещение информации в соответствии с </w:t>
            </w:r>
          </w:p>
          <w:p w:rsidR="00D40C13" w:rsidRPr="007D26C5" w:rsidRDefault="00D40C13" w:rsidP="00D40C13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>Правительства РФ от 20.10.2021 № </w:t>
            </w:r>
            <w:r w:rsidRPr="007D26C5">
              <w:rPr>
                <w:color w:val="000000" w:themeColor="text1"/>
              </w:rPr>
              <w:t>1802</w:t>
            </w:r>
          </w:p>
          <w:p w:rsidR="00A51283" w:rsidRPr="00591FF4" w:rsidRDefault="00D40C13" w:rsidP="00D40C13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Постоянно в течение года</w:t>
            </w:r>
          </w:p>
        </w:tc>
      </w:tr>
      <w:tr w:rsidR="00212ED6" w:rsidRPr="00591FF4" w:rsidTr="000A0157">
        <w:tc>
          <w:tcPr>
            <w:tcW w:w="3193" w:type="dxa"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 w:rsidRPr="00591FF4">
              <w:rPr>
                <w:color w:val="000000" w:themeColor="text1"/>
              </w:rPr>
              <w:lastRenderedPageBreak/>
              <w:t>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lastRenderedPageBreak/>
              <w:t>Постоянно в течение года</w:t>
            </w:r>
          </w:p>
        </w:tc>
      </w:tr>
      <w:tr w:rsidR="00212ED6" w:rsidRPr="00591FF4" w:rsidTr="000A0157">
        <w:tc>
          <w:tcPr>
            <w:tcW w:w="3193" w:type="dxa"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По мере необходимости</w:t>
            </w:r>
          </w:p>
        </w:tc>
      </w:tr>
      <w:tr w:rsidR="00212ED6" w:rsidRPr="00591FF4" w:rsidTr="000A0157">
        <w:tc>
          <w:tcPr>
            <w:tcW w:w="3193" w:type="dxa"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По мере необходимости</w:t>
            </w:r>
          </w:p>
        </w:tc>
      </w:tr>
      <w:tr w:rsidR="00A51283" w:rsidRPr="00591FF4" w:rsidTr="000A0157">
        <w:tc>
          <w:tcPr>
            <w:tcW w:w="3193" w:type="dxa"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Постоянно в течение года</w:t>
            </w:r>
          </w:p>
        </w:tc>
      </w:tr>
    </w:tbl>
    <w:p w:rsidR="00A51283" w:rsidRPr="00591FF4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A51283" w:rsidRDefault="00A5128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40C13" w:rsidRPr="00591FF4" w:rsidRDefault="00D40C1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51283" w:rsidRPr="00591FF4" w:rsidRDefault="00A5128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A51283" w:rsidRPr="00591FF4" w:rsidRDefault="00A5128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591FF4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A51283" w:rsidRPr="00591FF4" w:rsidRDefault="00A51283" w:rsidP="00A51283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2ED6" w:rsidRPr="00591FF4" w:rsidTr="000A015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91FF4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Код по</w:t>
            </w:r>
          </w:p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базовому</w:t>
            </w:r>
          </w:p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(отраслевому)</w:t>
            </w:r>
          </w:p>
          <w:p w:rsidR="00A51283" w:rsidRPr="00591FF4" w:rsidRDefault="00A51283" w:rsidP="000A0157">
            <w:pPr>
              <w:jc w:val="center"/>
              <w:rPr>
                <w:color w:val="000000" w:themeColor="text1"/>
              </w:rPr>
            </w:pPr>
            <w:r w:rsidRPr="00591FF4">
              <w:rPr>
                <w:color w:val="000000" w:themeColor="text1"/>
              </w:rPr>
              <w:t>перечню или региональному перечню</w:t>
            </w:r>
          </w:p>
          <w:p w:rsidR="00A51283" w:rsidRPr="00591FF4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12ED6" w:rsidRPr="00591FF4" w:rsidTr="000A015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12ED6" w:rsidRPr="00591FF4" w:rsidTr="000A015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91FF4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91FF4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91FF4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212ED6" w:rsidRPr="00591FF4" w:rsidTr="000A015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12ED6" w:rsidRPr="00591FF4" w:rsidTr="000A015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91FF4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91FF4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591FF4" w:rsidRDefault="00A51283" w:rsidP="000A015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A51283" w:rsidRPr="00212ED6" w:rsidRDefault="00A51283" w:rsidP="00A51283">
      <w:pPr>
        <w:pStyle w:val="ConsPlusNonformat"/>
        <w:rPr>
          <w:rFonts w:ascii="Times New Roman" w:hAnsi="Times New Roman" w:cs="Times New Roman"/>
          <w:color w:val="FF0000"/>
        </w:rPr>
        <w:sectPr w:rsidR="00A51283" w:rsidRPr="00212ED6" w:rsidSect="000A0157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51283" w:rsidRPr="00591FF4" w:rsidRDefault="00A51283" w:rsidP="00A51283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591FF4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A51283" w:rsidRPr="00591FF4" w:rsidRDefault="00A51283" w:rsidP="00A51283">
      <w:pPr>
        <w:autoSpaceDE w:val="0"/>
        <w:autoSpaceDN w:val="0"/>
        <w:adjustRightInd w:val="0"/>
        <w:ind w:left="-567"/>
        <w:rPr>
          <w:color w:val="000000" w:themeColor="text1"/>
        </w:rPr>
      </w:pPr>
    </w:p>
    <w:p w:rsidR="00A51283" w:rsidRPr="00591FF4" w:rsidRDefault="00A51283" w:rsidP="00A51283">
      <w:pPr>
        <w:autoSpaceDE w:val="0"/>
        <w:autoSpaceDN w:val="0"/>
        <w:adjustRightInd w:val="0"/>
        <w:ind w:left="-567"/>
        <w:rPr>
          <w:color w:val="000000" w:themeColor="text1"/>
        </w:rPr>
      </w:pPr>
      <w:r w:rsidRPr="00591FF4">
        <w:rPr>
          <w:color w:val="000000" w:themeColor="text1"/>
        </w:rPr>
        <w:t>3.1. Показатели, характеризующие качество государственной услуги:</w:t>
      </w:r>
    </w:p>
    <w:p w:rsidR="00A51283" w:rsidRPr="00591FF4" w:rsidRDefault="00A51283" w:rsidP="00A51283">
      <w:pPr>
        <w:autoSpaceDE w:val="0"/>
        <w:autoSpaceDN w:val="0"/>
        <w:adjustRightInd w:val="0"/>
        <w:rPr>
          <w:color w:val="000000" w:themeColor="text1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212ED6" w:rsidRPr="00591FF4" w:rsidTr="000A0157">
        <w:trPr>
          <w:trHeight w:val="99"/>
        </w:trPr>
        <w:tc>
          <w:tcPr>
            <w:tcW w:w="993" w:type="dxa"/>
            <w:vMerge w:val="restart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12ED6" w:rsidRPr="00591FF4" w:rsidTr="000A0157">
        <w:trPr>
          <w:trHeight w:val="462"/>
        </w:trPr>
        <w:tc>
          <w:tcPr>
            <w:tcW w:w="993" w:type="dxa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3544" w:type="dxa"/>
            <w:gridSpan w:val="3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984" w:type="dxa"/>
            <w:gridSpan w:val="2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Merge w:val="restart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51283" w:rsidRPr="00591FF4" w:rsidRDefault="00A51283" w:rsidP="00BD5AB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202</w:t>
            </w:r>
            <w:r w:rsidR="00591FF4">
              <w:rPr>
                <w:color w:val="000000" w:themeColor="text1"/>
                <w:sz w:val="18"/>
              </w:rPr>
              <w:t>3</w:t>
            </w:r>
            <w:r w:rsidRPr="00591FF4">
              <w:rPr>
                <w:color w:val="000000" w:themeColor="text1"/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51283" w:rsidRPr="00591FF4" w:rsidRDefault="00A51283" w:rsidP="00BD5AB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202</w:t>
            </w:r>
            <w:r w:rsidR="00591FF4">
              <w:rPr>
                <w:color w:val="000000" w:themeColor="text1"/>
                <w:sz w:val="18"/>
              </w:rPr>
              <w:t>4</w:t>
            </w:r>
            <w:r w:rsidRPr="00591FF4">
              <w:rPr>
                <w:color w:val="000000" w:themeColor="text1"/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202</w:t>
            </w:r>
            <w:r w:rsidR="00591FF4">
              <w:rPr>
                <w:color w:val="000000" w:themeColor="text1"/>
                <w:sz w:val="18"/>
              </w:rPr>
              <w:t>5</w:t>
            </w:r>
            <w:r w:rsidRPr="00591FF4">
              <w:rPr>
                <w:color w:val="000000" w:themeColor="text1"/>
                <w:sz w:val="18"/>
              </w:rPr>
              <w:t xml:space="preserve"> год </w:t>
            </w:r>
          </w:p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212ED6" w:rsidRPr="00591FF4" w:rsidTr="000A0157">
        <w:trPr>
          <w:trHeight w:val="552"/>
        </w:trPr>
        <w:tc>
          <w:tcPr>
            <w:tcW w:w="993" w:type="dxa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418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1134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992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992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ind w:right="-23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наимено-</w:t>
            </w:r>
          </w:p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 xml:space="preserve">вание </w:t>
            </w:r>
          </w:p>
        </w:tc>
        <w:tc>
          <w:tcPr>
            <w:tcW w:w="709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код по ОКЕИ</w:t>
            </w:r>
          </w:p>
        </w:tc>
        <w:tc>
          <w:tcPr>
            <w:tcW w:w="992" w:type="dxa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9" w:type="dxa"/>
            <w:vMerge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212ED6" w:rsidRPr="00591FF4" w:rsidTr="000A0157">
        <w:trPr>
          <w:trHeight w:val="21"/>
        </w:trPr>
        <w:tc>
          <w:tcPr>
            <w:tcW w:w="993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2 </w:t>
            </w:r>
          </w:p>
        </w:tc>
        <w:tc>
          <w:tcPr>
            <w:tcW w:w="1418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6 </w:t>
            </w:r>
          </w:p>
        </w:tc>
        <w:tc>
          <w:tcPr>
            <w:tcW w:w="2835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>13</w:t>
            </w:r>
          </w:p>
        </w:tc>
        <w:tc>
          <w:tcPr>
            <w:tcW w:w="568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>14</w:t>
            </w:r>
          </w:p>
        </w:tc>
        <w:tc>
          <w:tcPr>
            <w:tcW w:w="849" w:type="dxa"/>
          </w:tcPr>
          <w:p w:rsidR="00A51283" w:rsidRPr="00591FF4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591FF4">
              <w:rPr>
                <w:color w:val="000000" w:themeColor="text1"/>
                <w:sz w:val="16"/>
              </w:rPr>
              <w:t>15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DDC" w:rsidRPr="00591FF4" w:rsidRDefault="00591FF4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591FF4" w:rsidRDefault="00476DDC" w:rsidP="00217B37">
            <w:pPr>
              <w:jc w:val="both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591FF4" w:rsidRDefault="00476DDC" w:rsidP="00217B37">
            <w:pPr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476DDC">
        <w:trPr>
          <w:trHeight w:val="752"/>
        </w:trPr>
        <w:tc>
          <w:tcPr>
            <w:tcW w:w="993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591FF4" w:rsidRDefault="00476DDC" w:rsidP="00217B37">
            <w:pPr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476DDC">
        <w:trPr>
          <w:trHeight w:val="1122"/>
        </w:trPr>
        <w:tc>
          <w:tcPr>
            <w:tcW w:w="993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591FF4" w:rsidRDefault="00476DDC" w:rsidP="00217B37">
            <w:pPr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591FF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591FF4" w:rsidRDefault="00476DDC" w:rsidP="00217B37">
            <w:pPr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91FF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591FF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591FF4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217B37">
        <w:trPr>
          <w:trHeight w:val="105"/>
        </w:trPr>
        <w:tc>
          <w:tcPr>
            <w:tcW w:w="993" w:type="dxa"/>
            <w:vMerge w:val="restart"/>
            <w:vAlign w:val="center"/>
          </w:tcPr>
          <w:p w:rsidR="00476DDC" w:rsidRPr="00B26038" w:rsidRDefault="00B26038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lastRenderedPageBreak/>
              <w:t>852101О.99.0.ББ29СУ08002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08.01.26</w:t>
            </w:r>
            <w:r w:rsidRPr="00B26038">
              <w:rPr>
                <w:color w:val="000000" w:themeColor="text1"/>
                <w:sz w:val="18"/>
              </w:rPr>
              <w:tab/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B26038" w:rsidRDefault="00476DDC" w:rsidP="00217B37">
            <w:pPr>
              <w:jc w:val="both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217B37">
        <w:trPr>
          <w:trHeight w:val="583"/>
        </w:trPr>
        <w:tc>
          <w:tcPr>
            <w:tcW w:w="993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B26038" w:rsidRDefault="00476DDC" w:rsidP="00217B37">
            <w:pPr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217B37">
        <w:trPr>
          <w:trHeight w:val="382"/>
        </w:trPr>
        <w:tc>
          <w:tcPr>
            <w:tcW w:w="993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B26038" w:rsidRDefault="00476DDC" w:rsidP="00217B37">
            <w:pPr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217B37">
        <w:trPr>
          <w:trHeight w:val="550"/>
        </w:trPr>
        <w:tc>
          <w:tcPr>
            <w:tcW w:w="993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B26038" w:rsidRDefault="00476DDC" w:rsidP="00217B37">
            <w:pPr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23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B26038" w:rsidRDefault="00476DDC" w:rsidP="00217B37">
            <w:pPr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476DDC">
        <w:trPr>
          <w:trHeight w:val="593"/>
        </w:trPr>
        <w:tc>
          <w:tcPr>
            <w:tcW w:w="993" w:type="dxa"/>
            <w:vMerge w:val="restart"/>
            <w:vAlign w:val="center"/>
          </w:tcPr>
          <w:p w:rsidR="00476DDC" w:rsidRPr="00B26038" w:rsidRDefault="00B26038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852101О.99.0.ББ29ББ76000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08.01.18 Электромонтажник электрических сетей и электрооборудования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B26038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B26038" w:rsidRDefault="00476DDC" w:rsidP="00217B37">
            <w:pPr>
              <w:jc w:val="both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476DDC">
        <w:trPr>
          <w:trHeight w:val="882"/>
        </w:trPr>
        <w:tc>
          <w:tcPr>
            <w:tcW w:w="993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B26038" w:rsidRDefault="00476DDC" w:rsidP="00217B37">
            <w:pPr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476DDC">
        <w:trPr>
          <w:trHeight w:val="1049"/>
        </w:trPr>
        <w:tc>
          <w:tcPr>
            <w:tcW w:w="993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B26038" w:rsidRDefault="00476DDC" w:rsidP="00217B37">
            <w:pPr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217B37">
        <w:trPr>
          <w:trHeight w:val="550"/>
        </w:trPr>
        <w:tc>
          <w:tcPr>
            <w:tcW w:w="993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B26038" w:rsidRDefault="00476DDC" w:rsidP="00217B37">
            <w:pPr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212ED6" w:rsidRDefault="00476DDC" w:rsidP="00217B3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B26038" w:rsidRDefault="00476DDC" w:rsidP="00217B37">
            <w:pPr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B26038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B26038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B26038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DDC" w:rsidRPr="00632D14" w:rsidRDefault="0032149D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lastRenderedPageBreak/>
              <w:t>852101О.99.0.ББ29БГ20000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08.01.19 Электромонтажник по силовым сетям и электрооборудованию</w:t>
            </w:r>
          </w:p>
        </w:tc>
        <w:tc>
          <w:tcPr>
            <w:tcW w:w="1134" w:type="dxa"/>
            <w:vMerge w:val="restart"/>
            <w:vAlign w:val="center"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632D14" w:rsidRDefault="00476DDC" w:rsidP="00217B37">
            <w:pPr>
              <w:jc w:val="both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632D14" w:rsidRDefault="00476DDC" w:rsidP="00217B37">
            <w:pPr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217B37">
        <w:trPr>
          <w:trHeight w:val="1179"/>
        </w:trPr>
        <w:tc>
          <w:tcPr>
            <w:tcW w:w="993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632D14" w:rsidRDefault="00476DDC" w:rsidP="00217B37">
            <w:pPr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217B37">
        <w:trPr>
          <w:trHeight w:val="1548"/>
        </w:trPr>
        <w:tc>
          <w:tcPr>
            <w:tcW w:w="993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632D14" w:rsidRDefault="00476DDC" w:rsidP="00217B37">
            <w:pPr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632D14" w:rsidRDefault="00476DDC" w:rsidP="00217B37">
            <w:pPr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DDC" w:rsidRPr="00632D14" w:rsidRDefault="00632D14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852101О.99.0.ББ29ДР68000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15.01.20 Слесарь по контрольно-измерительным приборам и автоматике</w:t>
            </w:r>
          </w:p>
        </w:tc>
        <w:tc>
          <w:tcPr>
            <w:tcW w:w="1134" w:type="dxa"/>
            <w:vMerge w:val="restart"/>
            <w:vAlign w:val="center"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632D14" w:rsidRDefault="00476DDC" w:rsidP="00217B37">
            <w:pPr>
              <w:jc w:val="both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632D14" w:rsidRDefault="00476DDC" w:rsidP="00217B37">
            <w:pPr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632D14" w:rsidRDefault="00476DDC" w:rsidP="00217B37">
            <w:pPr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632D14" w:rsidRDefault="00476DDC" w:rsidP="00217B37">
            <w:pPr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632D14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632D14" w:rsidRDefault="00476DDC" w:rsidP="00217B37">
            <w:pPr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632D1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632D14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632D14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217B37">
        <w:trPr>
          <w:trHeight w:val="465"/>
        </w:trPr>
        <w:tc>
          <w:tcPr>
            <w:tcW w:w="993" w:type="dxa"/>
            <w:vMerge w:val="restart"/>
            <w:vAlign w:val="center"/>
          </w:tcPr>
          <w:p w:rsidR="00476DDC" w:rsidRPr="007C410C" w:rsidRDefault="007C410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lastRenderedPageBreak/>
              <w:t>852101О.99.0.ББ29ДТ12000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15.01.21 Электромонтер охранно-пожарной сигнализации</w:t>
            </w:r>
          </w:p>
        </w:tc>
        <w:tc>
          <w:tcPr>
            <w:tcW w:w="1134" w:type="dxa"/>
            <w:vMerge w:val="restart"/>
            <w:vAlign w:val="center"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7C410C" w:rsidRDefault="00476DDC" w:rsidP="00217B37">
            <w:pPr>
              <w:jc w:val="both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1</w:t>
            </w:r>
          </w:p>
        </w:tc>
      </w:tr>
      <w:tr w:rsidR="00212ED6" w:rsidRPr="00212ED6" w:rsidTr="00217B37">
        <w:trPr>
          <w:trHeight w:val="900"/>
        </w:trPr>
        <w:tc>
          <w:tcPr>
            <w:tcW w:w="993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7C410C" w:rsidRDefault="00476DDC" w:rsidP="00217B37">
            <w:pPr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217B37">
        <w:trPr>
          <w:trHeight w:val="382"/>
        </w:trPr>
        <w:tc>
          <w:tcPr>
            <w:tcW w:w="993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7C410C" w:rsidRDefault="00476DDC" w:rsidP="00217B37">
            <w:pPr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4</w:t>
            </w:r>
          </w:p>
        </w:tc>
      </w:tr>
      <w:tr w:rsidR="00212ED6" w:rsidRPr="00212ED6" w:rsidTr="00217B37">
        <w:trPr>
          <w:trHeight w:val="1455"/>
        </w:trPr>
        <w:tc>
          <w:tcPr>
            <w:tcW w:w="993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7C410C" w:rsidRDefault="00476DDC" w:rsidP="00217B37">
            <w:pPr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2</w:t>
            </w:r>
          </w:p>
        </w:tc>
      </w:tr>
      <w:tr w:rsidR="00212ED6" w:rsidRPr="00212ED6" w:rsidTr="00217B37">
        <w:trPr>
          <w:trHeight w:val="354"/>
        </w:trPr>
        <w:tc>
          <w:tcPr>
            <w:tcW w:w="993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7C410C" w:rsidRDefault="00476DDC" w:rsidP="00217B3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7C410C" w:rsidRDefault="00476DDC" w:rsidP="00217B37">
            <w:pPr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C410C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7C410C" w:rsidRDefault="00476DDC" w:rsidP="00217B37">
            <w:pPr>
              <w:jc w:val="center"/>
              <w:rPr>
                <w:color w:val="000000" w:themeColor="text1"/>
                <w:sz w:val="18"/>
              </w:rPr>
            </w:pPr>
            <w:r w:rsidRPr="007C410C">
              <w:rPr>
                <w:color w:val="000000" w:themeColor="text1"/>
                <w:sz w:val="18"/>
              </w:rPr>
              <w:t>4</w:t>
            </w:r>
          </w:p>
        </w:tc>
      </w:tr>
    </w:tbl>
    <w:p w:rsidR="00476DDC" w:rsidRPr="00212ED6" w:rsidRDefault="00476DDC" w:rsidP="00A51283">
      <w:pPr>
        <w:autoSpaceDE w:val="0"/>
        <w:autoSpaceDN w:val="0"/>
        <w:adjustRightInd w:val="0"/>
        <w:ind w:left="-567"/>
        <w:jc w:val="both"/>
        <w:rPr>
          <w:color w:val="FF0000"/>
        </w:rPr>
        <w:sectPr w:rsidR="00476DDC" w:rsidRPr="00212ED6" w:rsidSect="000A0157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C23AEB" w:rsidRPr="00212ED6" w:rsidRDefault="00C23AEB" w:rsidP="00A51283">
      <w:pPr>
        <w:autoSpaceDE w:val="0"/>
        <w:autoSpaceDN w:val="0"/>
        <w:adjustRightInd w:val="0"/>
        <w:ind w:left="-567"/>
        <w:jc w:val="both"/>
        <w:rPr>
          <w:color w:val="FF0000"/>
        </w:rPr>
      </w:pPr>
    </w:p>
    <w:p w:rsidR="00A51283" w:rsidRPr="00BB75B7" w:rsidRDefault="00A51283" w:rsidP="00A51283">
      <w:pPr>
        <w:autoSpaceDE w:val="0"/>
        <w:autoSpaceDN w:val="0"/>
        <w:adjustRightInd w:val="0"/>
        <w:ind w:left="-567"/>
        <w:jc w:val="both"/>
        <w:rPr>
          <w:color w:val="000000" w:themeColor="text1"/>
        </w:rPr>
      </w:pPr>
      <w:r w:rsidRPr="00BB75B7">
        <w:rPr>
          <w:color w:val="000000" w:themeColor="text1"/>
        </w:rPr>
        <w:t>3.2. Показатели, характеризующие объем государственной услуги:</w:t>
      </w:r>
    </w:p>
    <w:p w:rsidR="00307124" w:rsidRPr="00BB75B7" w:rsidRDefault="00307124" w:rsidP="00A51283">
      <w:pPr>
        <w:autoSpaceDE w:val="0"/>
        <w:autoSpaceDN w:val="0"/>
        <w:adjustRightInd w:val="0"/>
        <w:ind w:left="-567"/>
        <w:jc w:val="both"/>
        <w:rPr>
          <w:color w:val="000000" w:themeColor="text1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12ED6" w:rsidRPr="00BB75B7" w:rsidTr="000A0157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Уникаль-ный номер реест-</w:t>
            </w:r>
          </w:p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Значение </w:t>
            </w:r>
          </w:p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12ED6" w:rsidRPr="00BB75B7" w:rsidTr="000A0157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BB75B7" w:rsidRDefault="00BD5AB6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BB75B7" w:rsidRDefault="00BD5AB6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BB75B7" w:rsidRDefault="00BD5AB6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BB75B7" w:rsidRDefault="00BD5AB6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BB75B7" w:rsidRDefault="00BD5AB6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единица измерения </w:t>
            </w:r>
          </w:p>
          <w:p w:rsidR="00BD5AB6" w:rsidRPr="00BB75B7" w:rsidRDefault="00BD5AB6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BB75B7" w:rsidRDefault="00BD5AB6" w:rsidP="00BB75B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202</w:t>
            </w:r>
            <w:r w:rsidR="00BB75B7">
              <w:rPr>
                <w:color w:val="000000" w:themeColor="text1"/>
                <w:sz w:val="18"/>
              </w:rPr>
              <w:t>3</w:t>
            </w:r>
            <w:r w:rsidRPr="00BB75B7"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BB75B7" w:rsidRDefault="00BD5AB6" w:rsidP="00BB75B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202</w:t>
            </w:r>
            <w:r w:rsidR="00BB75B7">
              <w:rPr>
                <w:color w:val="000000" w:themeColor="text1"/>
                <w:sz w:val="18"/>
              </w:rPr>
              <w:t>4</w:t>
            </w:r>
            <w:r w:rsidRPr="00BB75B7">
              <w:rPr>
                <w:color w:val="000000" w:themeColor="text1"/>
                <w:sz w:val="18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BB75B7" w:rsidRDefault="00BD5AB6" w:rsidP="00BB75B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202</w:t>
            </w:r>
            <w:r w:rsidR="00BB75B7">
              <w:rPr>
                <w:color w:val="000000" w:themeColor="text1"/>
                <w:sz w:val="18"/>
              </w:rPr>
              <w:t>5</w:t>
            </w:r>
            <w:r w:rsidRPr="00BB75B7">
              <w:rPr>
                <w:color w:val="000000" w:themeColor="text1"/>
                <w:sz w:val="18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BB75B7" w:rsidRDefault="00BD5AB6" w:rsidP="00BB75B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202</w:t>
            </w:r>
            <w:r w:rsidR="00BB75B7">
              <w:rPr>
                <w:color w:val="000000" w:themeColor="text1"/>
                <w:sz w:val="18"/>
              </w:rPr>
              <w:t>3</w:t>
            </w:r>
            <w:r w:rsidRPr="00BB75B7"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BB75B7" w:rsidRDefault="00BD5AB6" w:rsidP="00BB75B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202</w:t>
            </w:r>
            <w:r w:rsidR="00BB75B7">
              <w:rPr>
                <w:color w:val="000000" w:themeColor="text1"/>
                <w:sz w:val="18"/>
              </w:rPr>
              <w:t>4</w:t>
            </w:r>
            <w:r w:rsidRPr="00BB75B7">
              <w:rPr>
                <w:color w:val="000000" w:themeColor="text1"/>
                <w:sz w:val="18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BB75B7" w:rsidRDefault="00BD5AB6" w:rsidP="00C23AE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2</w:t>
            </w:r>
            <w:r w:rsidR="00BB75B7">
              <w:rPr>
                <w:color w:val="000000" w:themeColor="text1"/>
                <w:sz w:val="18"/>
              </w:rPr>
              <w:t>025</w:t>
            </w:r>
            <w:r w:rsidRPr="00BB75B7">
              <w:rPr>
                <w:color w:val="000000" w:themeColor="text1"/>
                <w:sz w:val="18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AB6" w:rsidRPr="00BB75B7" w:rsidRDefault="00BD5AB6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AB6" w:rsidRPr="00BB75B7" w:rsidRDefault="00BD5AB6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в абсолютных показателях</w:t>
            </w:r>
          </w:p>
        </w:tc>
      </w:tr>
      <w:tr w:rsidR="00212ED6" w:rsidRPr="00BB75B7" w:rsidTr="000A0157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ind w:right="-23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код по </w:t>
            </w:r>
            <w:hyperlink r:id="rId13" w:history="1">
              <w:r w:rsidRPr="00BB75B7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212ED6" w:rsidRPr="00BB75B7" w:rsidTr="000A0157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B75B7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17</w:t>
            </w:r>
          </w:p>
        </w:tc>
      </w:tr>
      <w:tr w:rsidR="00212ED6" w:rsidRPr="00212ED6" w:rsidTr="00476DD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476DDC">
            <w:pPr>
              <w:jc w:val="center"/>
              <w:rPr>
                <w:color w:val="000000" w:themeColor="text1"/>
              </w:rPr>
            </w:pPr>
            <w:r w:rsidRPr="00BB75B7">
              <w:rPr>
                <w:color w:val="000000" w:themeColor="text1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BB75B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BB75B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BB75B7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B75B7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BB75B7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307124">
        <w:trPr>
          <w:trHeight w:val="17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476DDC">
            <w:pPr>
              <w:jc w:val="center"/>
              <w:rPr>
                <w:color w:val="000000" w:themeColor="text1"/>
              </w:rPr>
            </w:pPr>
            <w:r w:rsidRPr="006C026B">
              <w:rPr>
                <w:color w:val="000000" w:themeColor="text1"/>
              </w:rPr>
              <w:t>852101О.99.0.ББ29СУ08002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08.01.26</w:t>
            </w:r>
            <w:r w:rsidRPr="006C026B">
              <w:rPr>
                <w:color w:val="000000" w:themeColor="text1"/>
                <w:sz w:val="18"/>
              </w:rPr>
              <w:tab/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6C026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6C026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6C026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476DD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476DDC">
            <w:pPr>
              <w:jc w:val="center"/>
              <w:rPr>
                <w:color w:val="000000" w:themeColor="text1"/>
              </w:rPr>
            </w:pPr>
            <w:r w:rsidRPr="006C026B">
              <w:rPr>
                <w:color w:val="000000" w:themeColor="text1"/>
              </w:rPr>
              <w:t>852101О.99.0.ББ29ББ76000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08.01.18 Электромонтажник электрических сетей и электрооборудования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6C026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6C026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6C026B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C026B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026B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476DD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476DDC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lastRenderedPageBreak/>
              <w:t>852101О.99.0.ББ29БГ20000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08.01.19 Электромонтажник по силовым сетям и электрооборудованию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694FB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694FB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694FB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476DD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476DDC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852101О.99.0.ББ29ДР68000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15.01.20</w:t>
            </w:r>
            <w:r w:rsidRPr="00694FBE">
              <w:rPr>
                <w:color w:val="000000" w:themeColor="text1"/>
                <w:sz w:val="18"/>
              </w:rPr>
              <w:tab/>
              <w:t>Слесарь по контрольно-измерительным приборам и автоматике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694FB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694FB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694FB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-</w:t>
            </w:r>
          </w:p>
        </w:tc>
      </w:tr>
      <w:tr w:rsidR="00212ED6" w:rsidRPr="00212ED6" w:rsidTr="00476DD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476DDC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852101О.99.0.ББ29ДТ12000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476DD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15.01.21 Электромонтер охранно-пожарной сигнализации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694FB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694FB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694FBE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694FBE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94FBE">
              <w:rPr>
                <w:color w:val="000000" w:themeColor="text1"/>
                <w:sz w:val="18"/>
              </w:rPr>
              <w:t>-</w:t>
            </w:r>
          </w:p>
        </w:tc>
      </w:tr>
    </w:tbl>
    <w:p w:rsidR="00A51283" w:rsidRPr="00212ED6" w:rsidRDefault="00A51283" w:rsidP="00A51283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A51283" w:rsidRPr="00212ED6" w:rsidRDefault="00A51283" w:rsidP="00A51283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A51283" w:rsidRPr="00212ED6" w:rsidRDefault="00A51283" w:rsidP="00A51283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A51283" w:rsidRPr="00212ED6" w:rsidRDefault="00A51283" w:rsidP="00A51283">
      <w:pPr>
        <w:pStyle w:val="ConsPlusNonformat"/>
        <w:jc w:val="center"/>
        <w:rPr>
          <w:color w:val="FF0000"/>
        </w:rPr>
        <w:sectPr w:rsidR="00A51283" w:rsidRPr="00212ED6" w:rsidSect="000A0157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A51283" w:rsidRPr="00212ED6" w:rsidRDefault="00A51283" w:rsidP="00A51283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A51283" w:rsidRPr="00694FBE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694FBE">
        <w:rPr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51283" w:rsidRPr="00694FBE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2ED6" w:rsidRPr="00694FBE" w:rsidTr="000A015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Нормативный правовой акт </w:t>
            </w:r>
          </w:p>
        </w:tc>
      </w:tr>
      <w:tr w:rsidR="00212ED6" w:rsidRPr="00694FBE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наименование </w:t>
            </w:r>
          </w:p>
        </w:tc>
      </w:tr>
      <w:tr w:rsidR="00212ED6" w:rsidRPr="00694FBE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5 </w:t>
            </w:r>
          </w:p>
        </w:tc>
      </w:tr>
      <w:tr w:rsidR="00A51283" w:rsidRPr="00694FBE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outlineLvl w:val="0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</w:tbl>
    <w:p w:rsidR="00A51283" w:rsidRPr="00694FBE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A51283" w:rsidRPr="00694FBE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694FBE">
        <w:rPr>
          <w:color w:val="000000" w:themeColor="text1"/>
        </w:rPr>
        <w:t>5. Порядок оказания государственной услуги:</w:t>
      </w:r>
    </w:p>
    <w:p w:rsidR="00A51283" w:rsidRPr="00694FBE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694FBE">
        <w:rPr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2ED6" w:rsidRPr="00694FBE" w:rsidTr="000A015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694FBE" w:rsidRDefault="00A51283" w:rsidP="000A0157">
            <w:pPr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212ED6" w:rsidRPr="00694FBE" w:rsidTr="000A015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694FBE" w:rsidRDefault="00A51283" w:rsidP="000A0157">
            <w:pPr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212ED6" w:rsidRPr="00694FBE" w:rsidTr="000A015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694FBE" w:rsidRDefault="00A51283" w:rsidP="000A0157">
            <w:pPr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A51283" w:rsidRPr="00694FBE" w:rsidTr="000A015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694FBE" w:rsidRDefault="00A51283" w:rsidP="000A0157">
            <w:pPr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A51283" w:rsidRPr="00694FBE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A51283" w:rsidRPr="00694FBE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694FBE">
        <w:rPr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A51283" w:rsidRPr="00694FBE" w:rsidRDefault="00A51283" w:rsidP="00A51283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2ED6" w:rsidRPr="00694FBE" w:rsidTr="000A0157">
        <w:tc>
          <w:tcPr>
            <w:tcW w:w="3193" w:type="dxa"/>
          </w:tcPr>
          <w:p w:rsidR="00A51283" w:rsidRPr="00694FBE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4FBE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51283" w:rsidRPr="00694FBE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4FBE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51283" w:rsidRPr="00694FBE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4FBE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212ED6" w:rsidRPr="00694FBE" w:rsidTr="000A0157">
        <w:tc>
          <w:tcPr>
            <w:tcW w:w="3193" w:type="dxa"/>
          </w:tcPr>
          <w:p w:rsidR="00A51283" w:rsidRPr="00694FBE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4FBE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A51283" w:rsidRPr="00694FBE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4FBE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A51283" w:rsidRPr="00694FBE" w:rsidRDefault="00A51283" w:rsidP="000A0157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4FBE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212ED6" w:rsidRPr="00694FBE" w:rsidTr="000A0157">
        <w:tc>
          <w:tcPr>
            <w:tcW w:w="3193" w:type="dxa"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40C13" w:rsidRPr="007D26C5" w:rsidRDefault="00D40C13" w:rsidP="00D40C13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 xml:space="preserve">Размещение информации в соответствии с </w:t>
            </w:r>
          </w:p>
          <w:p w:rsidR="00D40C13" w:rsidRPr="007D26C5" w:rsidRDefault="00D40C13" w:rsidP="00D40C13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>Правительства РФ от 20.10.2021 № </w:t>
            </w:r>
            <w:r w:rsidRPr="007D26C5">
              <w:rPr>
                <w:color w:val="000000" w:themeColor="text1"/>
              </w:rPr>
              <w:t>1802</w:t>
            </w:r>
          </w:p>
          <w:p w:rsidR="00A51283" w:rsidRPr="00694FBE" w:rsidRDefault="00D40C13" w:rsidP="00D40C13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Постоянно в течение года</w:t>
            </w:r>
          </w:p>
        </w:tc>
      </w:tr>
      <w:tr w:rsidR="00212ED6" w:rsidRPr="00694FBE" w:rsidTr="000A0157">
        <w:tc>
          <w:tcPr>
            <w:tcW w:w="3193" w:type="dxa"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Постоянно в течение года</w:t>
            </w:r>
          </w:p>
        </w:tc>
      </w:tr>
      <w:tr w:rsidR="00212ED6" w:rsidRPr="00694FBE" w:rsidTr="000A0157">
        <w:tc>
          <w:tcPr>
            <w:tcW w:w="3193" w:type="dxa"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По мере необходимости</w:t>
            </w:r>
          </w:p>
        </w:tc>
      </w:tr>
      <w:tr w:rsidR="00212ED6" w:rsidRPr="00694FBE" w:rsidTr="000A0157">
        <w:tc>
          <w:tcPr>
            <w:tcW w:w="3193" w:type="dxa"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По мере необходимости</w:t>
            </w:r>
          </w:p>
        </w:tc>
      </w:tr>
      <w:tr w:rsidR="00A51283" w:rsidRPr="00694FBE" w:rsidTr="000A0157">
        <w:tc>
          <w:tcPr>
            <w:tcW w:w="3193" w:type="dxa"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A51283" w:rsidRPr="00694FBE" w:rsidRDefault="00A51283" w:rsidP="000A0157">
            <w:pPr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>Постоянно в течение года</w:t>
            </w:r>
          </w:p>
        </w:tc>
      </w:tr>
    </w:tbl>
    <w:p w:rsidR="00A51283" w:rsidRPr="00694FBE" w:rsidRDefault="00A51283" w:rsidP="00A51283">
      <w:pPr>
        <w:autoSpaceDE w:val="0"/>
        <w:autoSpaceDN w:val="0"/>
        <w:adjustRightInd w:val="0"/>
        <w:jc w:val="center"/>
        <w:rPr>
          <w:color w:val="000000" w:themeColor="text1"/>
        </w:rPr>
      </w:pPr>
    </w:p>
    <w:p w:rsidR="00A51283" w:rsidRPr="00694FBE" w:rsidRDefault="00A51283" w:rsidP="00D40C13">
      <w:pPr>
        <w:autoSpaceDE w:val="0"/>
        <w:autoSpaceDN w:val="0"/>
        <w:adjustRightInd w:val="0"/>
        <w:rPr>
          <w:color w:val="000000" w:themeColor="text1"/>
        </w:rPr>
      </w:pPr>
      <w:bookmarkStart w:id="0" w:name="_GoBack"/>
      <w:bookmarkEnd w:id="0"/>
    </w:p>
    <w:p w:rsidR="00A51283" w:rsidRPr="00694FBE" w:rsidRDefault="00A51283" w:rsidP="00A51283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694FBE">
        <w:rPr>
          <w:color w:val="000000" w:themeColor="text1"/>
        </w:rPr>
        <w:t xml:space="preserve">Часть </w:t>
      </w:r>
      <w:r w:rsidRPr="00694FBE">
        <w:rPr>
          <w:color w:val="000000" w:themeColor="text1"/>
          <w:lang w:val="en-US"/>
        </w:rPr>
        <w:t>III</w:t>
      </w:r>
      <w:r w:rsidRPr="00694FBE">
        <w:rPr>
          <w:color w:val="000000" w:themeColor="text1"/>
        </w:rPr>
        <w:t>. Прочие сведения о государственном задании</w:t>
      </w:r>
    </w:p>
    <w:p w:rsidR="00A51283" w:rsidRPr="00694FBE" w:rsidRDefault="00A51283" w:rsidP="00A51283">
      <w:pPr>
        <w:pStyle w:val="ConsPlusNonformat"/>
        <w:jc w:val="center"/>
        <w:rPr>
          <w:color w:val="000000" w:themeColor="text1"/>
        </w:rPr>
      </w:pPr>
    </w:p>
    <w:p w:rsidR="00A51283" w:rsidRPr="00694FBE" w:rsidRDefault="00A51283" w:rsidP="00A51283">
      <w:pPr>
        <w:pStyle w:val="ConsPlusNonformat"/>
        <w:jc w:val="center"/>
        <w:rPr>
          <w:color w:val="000000" w:themeColor="text1"/>
        </w:rPr>
      </w:pPr>
    </w:p>
    <w:p w:rsidR="00A51283" w:rsidRPr="00694FBE" w:rsidRDefault="00A51283" w:rsidP="00A51283">
      <w:pPr>
        <w:pStyle w:val="a7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694FBE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A51283" w:rsidRPr="00694FBE" w:rsidRDefault="00A51283" w:rsidP="00A51283">
      <w:pPr>
        <w:rPr>
          <w:color w:val="000000" w:themeColor="text1"/>
        </w:rPr>
      </w:pPr>
    </w:p>
    <w:p w:rsidR="00A51283" w:rsidRPr="00694FBE" w:rsidRDefault="00A51283" w:rsidP="00A51283">
      <w:pPr>
        <w:rPr>
          <w:color w:val="000000" w:themeColor="text1"/>
        </w:rPr>
      </w:pPr>
      <w:r w:rsidRPr="00694FBE">
        <w:rPr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A51283" w:rsidRPr="00694FBE" w:rsidRDefault="00A51283" w:rsidP="00A51283">
      <w:pPr>
        <w:rPr>
          <w:color w:val="000000" w:themeColor="text1"/>
        </w:rPr>
      </w:pPr>
      <w:r w:rsidRPr="00694FBE">
        <w:rPr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A51283" w:rsidRPr="00694FBE" w:rsidRDefault="00A51283" w:rsidP="00A51283">
      <w:pPr>
        <w:contextualSpacing/>
        <w:rPr>
          <w:color w:val="000000" w:themeColor="text1"/>
        </w:rPr>
      </w:pPr>
      <w:r w:rsidRPr="00694FBE">
        <w:rPr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A51283" w:rsidRPr="00694FBE" w:rsidRDefault="00A51283" w:rsidP="00A51283">
      <w:pPr>
        <w:contextualSpacing/>
        <w:rPr>
          <w:color w:val="000000" w:themeColor="text1"/>
        </w:rPr>
      </w:pPr>
      <w:r w:rsidRPr="00694FBE">
        <w:rPr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A51283" w:rsidRPr="00694FBE" w:rsidRDefault="00A51283" w:rsidP="00A51283">
      <w:pPr>
        <w:contextualSpacing/>
        <w:rPr>
          <w:color w:val="000000" w:themeColor="text1"/>
        </w:rPr>
      </w:pPr>
      <w:r w:rsidRPr="00694FBE">
        <w:rPr>
          <w:color w:val="000000" w:themeColor="text1"/>
        </w:rPr>
        <w:t>- иные основания, предусмотренные законодательством.</w:t>
      </w:r>
    </w:p>
    <w:p w:rsidR="00A51283" w:rsidRPr="00694FBE" w:rsidRDefault="00A51283" w:rsidP="00A51283">
      <w:pPr>
        <w:contextualSpacing/>
        <w:rPr>
          <w:color w:val="000000" w:themeColor="text1"/>
        </w:rPr>
      </w:pPr>
    </w:p>
    <w:p w:rsidR="00A51283" w:rsidRPr="00694FBE" w:rsidRDefault="00A51283" w:rsidP="00A51283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4FBE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A51283" w:rsidRPr="00694FBE" w:rsidRDefault="00A51283" w:rsidP="00A51283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4FB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A51283" w:rsidRPr="00694FBE" w:rsidRDefault="00A51283" w:rsidP="00A51283">
      <w:pPr>
        <w:jc w:val="both"/>
        <w:rPr>
          <w:rFonts w:eastAsia="Calibri"/>
          <w:color w:val="000000" w:themeColor="text1"/>
        </w:rPr>
      </w:pPr>
      <w:r w:rsidRPr="00694FBE">
        <w:rPr>
          <w:rFonts w:eastAsia="Calibri"/>
          <w:color w:val="000000" w:themeColor="text1"/>
        </w:rPr>
        <w:t>Иная информация не требуется.</w:t>
      </w:r>
    </w:p>
    <w:p w:rsidR="00A51283" w:rsidRPr="00694FBE" w:rsidRDefault="00A51283" w:rsidP="00A51283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51283" w:rsidRPr="00694FBE" w:rsidRDefault="00A51283" w:rsidP="00A51283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4FBE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212ED6" w:rsidRPr="00694FBE" w:rsidTr="000A0157">
        <w:tc>
          <w:tcPr>
            <w:tcW w:w="3212" w:type="dxa"/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за выполнением </w:t>
            </w:r>
          </w:p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государственного задания </w:t>
            </w:r>
          </w:p>
        </w:tc>
      </w:tr>
      <w:tr w:rsidR="00212ED6" w:rsidRPr="00694FBE" w:rsidTr="000A0157">
        <w:tc>
          <w:tcPr>
            <w:tcW w:w="3212" w:type="dxa"/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A51283" w:rsidRPr="00694FBE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694FBE">
              <w:rPr>
                <w:color w:val="000000" w:themeColor="text1"/>
              </w:rPr>
              <w:t xml:space="preserve">3 </w:t>
            </w:r>
          </w:p>
        </w:tc>
      </w:tr>
      <w:tr w:rsidR="00A51283" w:rsidRPr="00694FBE" w:rsidTr="000A0157">
        <w:tc>
          <w:tcPr>
            <w:tcW w:w="3212" w:type="dxa"/>
          </w:tcPr>
          <w:p w:rsidR="00A51283" w:rsidRPr="00694FBE" w:rsidRDefault="00A51283" w:rsidP="000A0157">
            <w:pPr>
              <w:rPr>
                <w:rFonts w:eastAsia="Calibri"/>
                <w:color w:val="000000" w:themeColor="text1"/>
              </w:rPr>
            </w:pPr>
            <w:r w:rsidRPr="00694FBE">
              <w:rPr>
                <w:rFonts w:eastAsia="Calibri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51283" w:rsidRPr="00694FBE" w:rsidRDefault="00A51283" w:rsidP="000A0157">
            <w:pPr>
              <w:jc w:val="both"/>
              <w:rPr>
                <w:rFonts w:eastAsia="Calibri"/>
                <w:color w:val="000000" w:themeColor="text1"/>
              </w:rPr>
            </w:pPr>
            <w:r w:rsidRPr="00694FBE">
              <w:rPr>
                <w:rFonts w:eastAsia="Calibri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51283" w:rsidRPr="00694FBE" w:rsidRDefault="00A51283" w:rsidP="000A0157">
            <w:pPr>
              <w:rPr>
                <w:rFonts w:eastAsia="Calibri"/>
                <w:color w:val="000000" w:themeColor="text1"/>
              </w:rPr>
            </w:pPr>
            <w:r w:rsidRPr="00694FBE">
              <w:rPr>
                <w:rFonts w:eastAsia="Calibri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A51283" w:rsidRPr="00694FBE" w:rsidRDefault="00A51283" w:rsidP="00A51283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A51283" w:rsidRPr="00694FBE" w:rsidRDefault="00A51283" w:rsidP="00A51283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4FBE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694FBE">
        <w:rPr>
          <w:color w:val="000000" w:themeColor="text1"/>
          <w:sz w:val="22"/>
          <w:szCs w:val="22"/>
        </w:rPr>
        <w:t xml:space="preserve"> </w:t>
      </w:r>
      <w:r w:rsidRPr="00694FBE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A51283" w:rsidRPr="00694FBE" w:rsidRDefault="00A51283" w:rsidP="00A51283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4FB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A51283" w:rsidRPr="00694FBE" w:rsidRDefault="00A51283" w:rsidP="00A51283">
      <w:pPr>
        <w:rPr>
          <w:color w:val="000000" w:themeColor="text1"/>
        </w:rPr>
      </w:pPr>
      <w:r w:rsidRPr="00694FBE">
        <w:rPr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A51283" w:rsidRPr="00694FBE" w:rsidRDefault="00A51283" w:rsidP="00A51283">
      <w:pPr>
        <w:rPr>
          <w:color w:val="000000" w:themeColor="text1"/>
        </w:rPr>
      </w:pPr>
    </w:p>
    <w:p w:rsidR="00A51283" w:rsidRPr="00694FBE" w:rsidRDefault="00A51283" w:rsidP="00A51283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694FBE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A51283" w:rsidRPr="00694FBE" w:rsidRDefault="00A51283" w:rsidP="00A51283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51283" w:rsidRPr="00694FBE" w:rsidRDefault="00A51283" w:rsidP="00A51283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4FB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A51283" w:rsidRPr="00694FBE" w:rsidRDefault="00A51283" w:rsidP="00A51283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51283" w:rsidRPr="00694FBE" w:rsidRDefault="00A51283" w:rsidP="00A51283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694FB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A51283" w:rsidRPr="00694FBE" w:rsidRDefault="00A51283" w:rsidP="00A51283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A51283" w:rsidRPr="00694FBE" w:rsidRDefault="00A51283" w:rsidP="00A51283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4FB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A51283" w:rsidRPr="00694FBE" w:rsidRDefault="00A51283" w:rsidP="00A51283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51283" w:rsidRPr="00694FBE" w:rsidRDefault="00A51283" w:rsidP="00A51283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694FB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51283" w:rsidRPr="00694FBE" w:rsidRDefault="00A51283" w:rsidP="00A51283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51283" w:rsidRPr="00694FBE" w:rsidRDefault="00A51283" w:rsidP="00A51283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4FB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A51283" w:rsidRPr="00694FBE" w:rsidRDefault="00A51283" w:rsidP="00A51283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51283" w:rsidRPr="00694FBE" w:rsidRDefault="00A51283" w:rsidP="00A51283">
      <w:pPr>
        <w:pStyle w:val="ConsPlusNonformat"/>
        <w:rPr>
          <w:color w:val="000000" w:themeColor="text1"/>
          <w:sz w:val="28"/>
          <w:lang w:val="en-US"/>
        </w:rPr>
      </w:pPr>
      <w:r w:rsidRPr="00694FBE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p w:rsidR="002D76E4" w:rsidRPr="00212ED6" w:rsidRDefault="002D76E4" w:rsidP="002D76E4">
      <w:pPr>
        <w:pStyle w:val="ConsPlusNonformat"/>
        <w:jc w:val="right"/>
        <w:rPr>
          <w:color w:val="FF0000"/>
          <w:sz w:val="28"/>
          <w:szCs w:val="28"/>
        </w:rPr>
      </w:pPr>
    </w:p>
    <w:sectPr w:rsidR="002D76E4" w:rsidRPr="00212ED6" w:rsidSect="00440404">
      <w:headerReference w:type="default" r:id="rId14"/>
      <w:pgSz w:w="11906" w:h="16838" w:code="9"/>
      <w:pgMar w:top="709" w:right="567" w:bottom="851" w:left="1418" w:header="720" w:footer="34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B37" w:rsidRDefault="00217B37">
      <w:r>
        <w:separator/>
      </w:r>
    </w:p>
  </w:endnote>
  <w:endnote w:type="continuationSeparator" w:id="0">
    <w:p w:rsidR="00217B37" w:rsidRDefault="0021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217B37" w:rsidRDefault="00217B3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0C13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17B37" w:rsidRDefault="00217B3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217B37" w:rsidRDefault="00217B3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0C1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217B37" w:rsidRDefault="00217B3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B37" w:rsidRDefault="00217B37">
      <w:r>
        <w:separator/>
      </w:r>
    </w:p>
  </w:footnote>
  <w:footnote w:type="continuationSeparator" w:id="0">
    <w:p w:rsidR="00217B37" w:rsidRDefault="0021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B37" w:rsidRDefault="00217B37">
    <w:pPr>
      <w:pStyle w:val="a8"/>
      <w:jc w:val="center"/>
    </w:pPr>
  </w:p>
  <w:p w:rsidR="00217B37" w:rsidRDefault="00217B3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17B37" w:rsidRPr="00A3037F" w:rsidRDefault="00D40C13">
        <w:pPr>
          <w:pStyle w:val="a8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B37" w:rsidRPr="00A3037F" w:rsidRDefault="00217B37">
    <w:pPr>
      <w:pStyle w:val="a8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EC"/>
    <w:rsid w:val="00020889"/>
    <w:rsid w:val="00094DAC"/>
    <w:rsid w:val="000A0157"/>
    <w:rsid w:val="000E7DB2"/>
    <w:rsid w:val="00132A99"/>
    <w:rsid w:val="001B794C"/>
    <w:rsid w:val="00212ED6"/>
    <w:rsid w:val="00217B37"/>
    <w:rsid w:val="00220D03"/>
    <w:rsid w:val="002D76E4"/>
    <w:rsid w:val="003001EA"/>
    <w:rsid w:val="00307124"/>
    <w:rsid w:val="0032149D"/>
    <w:rsid w:val="003613DE"/>
    <w:rsid w:val="00364158"/>
    <w:rsid w:val="00417ABF"/>
    <w:rsid w:val="00440404"/>
    <w:rsid w:val="00447A4E"/>
    <w:rsid w:val="00476DDC"/>
    <w:rsid w:val="00591FF4"/>
    <w:rsid w:val="005E4F3C"/>
    <w:rsid w:val="005F334A"/>
    <w:rsid w:val="00632D14"/>
    <w:rsid w:val="00681EA6"/>
    <w:rsid w:val="00690890"/>
    <w:rsid w:val="00694FBE"/>
    <w:rsid w:val="006C026B"/>
    <w:rsid w:val="006D4254"/>
    <w:rsid w:val="00701CA5"/>
    <w:rsid w:val="007C410C"/>
    <w:rsid w:val="008112E0"/>
    <w:rsid w:val="00853021"/>
    <w:rsid w:val="00985FDE"/>
    <w:rsid w:val="009F36CC"/>
    <w:rsid w:val="00A1072D"/>
    <w:rsid w:val="00A51283"/>
    <w:rsid w:val="00AC47C7"/>
    <w:rsid w:val="00AF3DD9"/>
    <w:rsid w:val="00AF4974"/>
    <w:rsid w:val="00B26038"/>
    <w:rsid w:val="00B349E0"/>
    <w:rsid w:val="00B371EC"/>
    <w:rsid w:val="00BB75B7"/>
    <w:rsid w:val="00BD5AB6"/>
    <w:rsid w:val="00BD5D2C"/>
    <w:rsid w:val="00C23AEB"/>
    <w:rsid w:val="00CA01D3"/>
    <w:rsid w:val="00CC3411"/>
    <w:rsid w:val="00D40C13"/>
    <w:rsid w:val="00E14BD7"/>
    <w:rsid w:val="00EE2728"/>
    <w:rsid w:val="00EE2FFF"/>
    <w:rsid w:val="00EE45B5"/>
    <w:rsid w:val="00F50A7F"/>
    <w:rsid w:val="00F6440D"/>
    <w:rsid w:val="00F863AB"/>
    <w:rsid w:val="00F9555B"/>
    <w:rsid w:val="00FE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04A9"/>
  <w15:docId w15:val="{46E4303E-9EC3-4CC1-ADDC-E03331FE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AB66-2032-4A19-804D-83970BA04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22</Pages>
  <Words>4415</Words>
  <Characters>25169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lastModifiedBy>Ланг Наталья Викторовна</cp:lastModifiedBy>
  <cp:revision>36</cp:revision>
  <cp:lastPrinted>2020-12-29T03:50:00Z</cp:lastPrinted>
  <dcterms:created xsi:type="dcterms:W3CDTF">2021-01-20T09:09:00Z</dcterms:created>
  <dcterms:modified xsi:type="dcterms:W3CDTF">2023-01-11T02:12:00Z</dcterms:modified>
</cp:coreProperties>
</file>